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91" w:rsidRDefault="00A66191" w:rsidP="00404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FAE"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 образовательной </w:t>
      </w:r>
      <w:proofErr w:type="spellStart"/>
      <w:r w:rsidRPr="008D0FAE">
        <w:rPr>
          <w:rFonts w:ascii="Times New Roman" w:hAnsi="Times New Roman" w:cs="Times New Roman"/>
          <w:b/>
          <w:bCs/>
          <w:sz w:val="28"/>
          <w:szCs w:val="28"/>
        </w:rPr>
        <w:t>деятельност</w:t>
      </w:r>
      <w:proofErr w:type="gramStart"/>
      <w:r w:rsidRPr="008D0F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32508">
        <w:rPr>
          <w:rFonts w:ascii="Times New Roman" w:hAnsi="Times New Roman" w:cs="Times New Roman"/>
          <w:b/>
          <w:bCs/>
          <w:sz w:val="28"/>
          <w:szCs w:val="28"/>
        </w:rPr>
        <w:t>_ООО</w:t>
      </w:r>
      <w:proofErr w:type="spellEnd"/>
      <w:proofErr w:type="gramEnd"/>
      <w:r w:rsidRPr="008D0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6191" w:rsidRPr="008D0FAE" w:rsidRDefault="00A66191" w:rsidP="00404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0FA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D0FAE">
        <w:rPr>
          <w:rFonts w:ascii="Times New Roman" w:hAnsi="Times New Roman" w:cs="Times New Roman"/>
          <w:sz w:val="28"/>
          <w:szCs w:val="28"/>
        </w:rPr>
        <w:t>образовательное учреждение «Средняя общеобразовательная школа №28»</w:t>
      </w:r>
    </w:p>
    <w:tbl>
      <w:tblPr>
        <w:tblW w:w="159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992"/>
        <w:gridCol w:w="709"/>
        <w:gridCol w:w="708"/>
        <w:gridCol w:w="1418"/>
        <w:gridCol w:w="1134"/>
        <w:gridCol w:w="1559"/>
        <w:gridCol w:w="1276"/>
        <w:gridCol w:w="709"/>
        <w:gridCol w:w="567"/>
        <w:gridCol w:w="4706"/>
        <w:gridCol w:w="992"/>
      </w:tblGrid>
      <w:tr w:rsidR="0041451E" w:rsidRPr="002170A9" w:rsidTr="0041451E">
        <w:tc>
          <w:tcPr>
            <w:tcW w:w="1207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ство пед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гогическ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 рабо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992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Уровень образ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</w:p>
        </w:tc>
        <w:tc>
          <w:tcPr>
            <w:tcW w:w="709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пень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proofErr w:type="gramEnd"/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Зв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proofErr w:type="gramEnd"/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134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559" w:type="dxa"/>
          </w:tcPr>
          <w:p w:rsidR="002170A9" w:rsidRPr="00755125" w:rsidRDefault="00E2643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Наименования направления подготовки и (или) спец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альности</w:t>
            </w:r>
          </w:p>
        </w:tc>
        <w:tc>
          <w:tcPr>
            <w:tcW w:w="1276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емые ди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циплины, общеобр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зовательная программа</w:t>
            </w:r>
          </w:p>
        </w:tc>
        <w:tc>
          <w:tcPr>
            <w:tcW w:w="709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щий стаж (лет)</w:t>
            </w:r>
          </w:p>
        </w:tc>
        <w:tc>
          <w:tcPr>
            <w:tcW w:w="567" w:type="dxa"/>
          </w:tcPr>
          <w:p w:rsidR="002170A9" w:rsidRPr="00747A3F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Стаж р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боты по сп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4706" w:type="dxa"/>
          </w:tcPr>
          <w:p w:rsidR="002170A9" w:rsidRPr="00787ED1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D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переподготовка (обр</w:t>
            </w:r>
            <w:r w:rsidRPr="00787E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7ED1">
              <w:rPr>
                <w:rFonts w:ascii="Times New Roman" w:hAnsi="Times New Roman" w:cs="Times New Roman"/>
                <w:sz w:val="20"/>
                <w:szCs w:val="20"/>
              </w:rPr>
              <w:t>зовательное учреждение, дата окончания обучения, направление тема, количество часов)</w:t>
            </w:r>
          </w:p>
        </w:tc>
        <w:tc>
          <w:tcPr>
            <w:tcW w:w="992" w:type="dxa"/>
          </w:tcPr>
          <w:p w:rsidR="002170A9" w:rsidRPr="00854C7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катег</w:t>
            </w: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</w:tc>
      </w:tr>
      <w:tr w:rsidR="0002384E" w:rsidRPr="002170A9" w:rsidTr="0041451E">
        <w:tc>
          <w:tcPr>
            <w:tcW w:w="1207" w:type="dxa"/>
          </w:tcPr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6" w:type="dxa"/>
          </w:tcPr>
          <w:p w:rsidR="0002384E" w:rsidRPr="00787ED1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2384E" w:rsidRPr="00854C7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2384E" w:rsidRPr="002170A9" w:rsidTr="0041451E">
        <w:tc>
          <w:tcPr>
            <w:tcW w:w="1207" w:type="dxa"/>
          </w:tcPr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992" w:type="dxa"/>
          </w:tcPr>
          <w:p w:rsidR="0002384E" w:rsidRPr="00755125" w:rsidRDefault="003812CE" w:rsidP="00E902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384E" w:rsidRPr="00755125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тематики и информатики</w:t>
            </w:r>
          </w:p>
        </w:tc>
        <w:tc>
          <w:tcPr>
            <w:tcW w:w="1134" w:type="dxa"/>
          </w:tcPr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559" w:type="dxa"/>
          </w:tcPr>
          <w:p w:rsidR="0002384E" w:rsidRPr="00755125" w:rsidRDefault="0002384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образование: математика и информатика</w:t>
            </w:r>
          </w:p>
        </w:tc>
        <w:tc>
          <w:tcPr>
            <w:tcW w:w="1276" w:type="dxa"/>
          </w:tcPr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 ООП ООО</w:t>
            </w:r>
          </w:p>
        </w:tc>
        <w:tc>
          <w:tcPr>
            <w:tcW w:w="709" w:type="dxa"/>
          </w:tcPr>
          <w:p w:rsidR="0002384E" w:rsidRPr="00755125" w:rsidRDefault="0097656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2384E" w:rsidRPr="00755125" w:rsidRDefault="0097656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</w:tcPr>
          <w:p w:rsidR="00976562" w:rsidRDefault="0002384E" w:rsidP="00AF54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="00976562"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09.12.2022</w:t>
            </w:r>
            <w:r w:rsid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976562"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Професси</w:t>
            </w:r>
            <w:r w:rsidR="00976562"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="00976562"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нальная адаптация молодого педагога</w:t>
            </w:r>
            <w:r w:rsid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36ч</w:t>
            </w:r>
          </w:p>
          <w:p w:rsidR="0002384E" w:rsidRDefault="00976562" w:rsidP="00AF54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(математика),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976562" w:rsidRPr="00D0115A" w:rsidRDefault="003812CE" w:rsidP="00AF54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="00976562"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12.10.202326.02.2024 – 04.03.2024</w:t>
            </w:r>
            <w:r w:rsid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976562"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Методические особенности формир</w:t>
            </w:r>
            <w:r w:rsidR="00976562"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="00976562"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вания финансовой грамотности обучающихся на уроках математики в соответствии с требован</w:t>
            </w:r>
            <w:r w:rsidR="00976562"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</w:t>
            </w:r>
            <w:r w:rsidR="00976562" w:rsidRP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ями ФГОС ОО</w:t>
            </w:r>
            <w:r w:rsidR="0097656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24ч</w:t>
            </w:r>
          </w:p>
          <w:p w:rsidR="0002384E" w:rsidRPr="00D0115A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2384E" w:rsidRPr="00854C75" w:rsidRDefault="00981AF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bookmarkStart w:id="0" w:name="_GoBack"/>
            <w:bookmarkEnd w:id="0"/>
          </w:p>
        </w:tc>
      </w:tr>
      <w:tr w:rsidR="00F151D2" w:rsidRPr="002170A9" w:rsidTr="00F151D2">
        <w:tc>
          <w:tcPr>
            <w:tcW w:w="1207" w:type="dxa"/>
          </w:tcPr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</w:p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992" w:type="dxa"/>
          </w:tcPr>
          <w:p w:rsidR="00F151D2" w:rsidRPr="00755125" w:rsidRDefault="00F151D2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культуролог, преподав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134" w:type="dxa"/>
          </w:tcPr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F151D2" w:rsidRPr="00755125" w:rsidRDefault="00F151D2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276" w:type="dxa"/>
          </w:tcPr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ООП СОО</w:t>
            </w:r>
          </w:p>
        </w:tc>
        <w:tc>
          <w:tcPr>
            <w:tcW w:w="709" w:type="dxa"/>
          </w:tcPr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151D2" w:rsidRPr="0075512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6" w:type="dxa"/>
          </w:tcPr>
          <w:p w:rsidR="00F151D2" w:rsidRPr="00D0115A" w:rsidRDefault="00F151D2" w:rsidP="00DC7F5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084F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25.08.2023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 и ФГОС СОО в работе учителя английского языка,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F151D2" w:rsidRPr="00854C75" w:rsidRDefault="00F151D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</w:tr>
      <w:tr w:rsidR="00256AFD" w:rsidRPr="002170A9" w:rsidTr="00256AFD">
        <w:tc>
          <w:tcPr>
            <w:tcW w:w="1207" w:type="dxa"/>
          </w:tcPr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Берсенёва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Алекса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992" w:type="dxa"/>
          </w:tcPr>
          <w:p w:rsidR="00256AFD" w:rsidRPr="00755125" w:rsidRDefault="00256AFD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английск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 языков</w:t>
            </w:r>
          </w:p>
        </w:tc>
        <w:tc>
          <w:tcPr>
            <w:tcW w:w="1134" w:type="dxa"/>
          </w:tcPr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256AFD" w:rsidRPr="00755125" w:rsidRDefault="00256AFD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французский и английский языки.</w:t>
            </w:r>
          </w:p>
          <w:p w:rsidR="00256AFD" w:rsidRPr="00755125" w:rsidRDefault="00256AFD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FD" w:rsidRPr="00755125" w:rsidRDefault="00256AFD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 </w:t>
            </w:r>
          </w:p>
        </w:tc>
        <w:tc>
          <w:tcPr>
            <w:tcW w:w="709" w:type="dxa"/>
          </w:tcPr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256AFD" w:rsidRPr="0075512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06" w:type="dxa"/>
          </w:tcPr>
          <w:p w:rsidR="00256AFD" w:rsidRDefault="00256AFD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08.09.2022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иностранного языка,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256AFD" w:rsidRPr="00D0115A" w:rsidRDefault="00256AFD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04.04.2023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Подготовка экспертов и председателей для работы в ТПК при проведении ГИА  по образов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ательным программам ООО (ГИА-9)</w:t>
            </w: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(английский язык)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24ч</w:t>
            </w:r>
          </w:p>
        </w:tc>
        <w:tc>
          <w:tcPr>
            <w:tcW w:w="992" w:type="dxa"/>
          </w:tcPr>
          <w:p w:rsidR="00256AFD" w:rsidRPr="00854C75" w:rsidRDefault="00256AFD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256AFD" w:rsidRPr="002170A9" w:rsidTr="0041451E">
        <w:tc>
          <w:tcPr>
            <w:tcW w:w="1207" w:type="dxa"/>
          </w:tcPr>
          <w:p w:rsidR="00256AFD" w:rsidRPr="00755125" w:rsidRDefault="00256AFD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Веселова Елена</w:t>
            </w:r>
          </w:p>
          <w:p w:rsidR="00256AFD" w:rsidRPr="00755125" w:rsidRDefault="00256AFD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Павловна</w:t>
            </w:r>
          </w:p>
        </w:tc>
        <w:tc>
          <w:tcPr>
            <w:tcW w:w="992" w:type="dxa"/>
          </w:tcPr>
          <w:p w:rsidR="00256AFD" w:rsidRPr="00755125" w:rsidRDefault="00256AFD" w:rsidP="00AA26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709" w:type="dxa"/>
          </w:tcPr>
          <w:p w:rsidR="00256AFD" w:rsidRPr="00755125" w:rsidRDefault="00256AFD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56AFD" w:rsidRPr="00755125" w:rsidRDefault="00256AFD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56AFD" w:rsidRPr="00755125" w:rsidRDefault="00256AFD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</w:tcPr>
          <w:p w:rsidR="00256AFD" w:rsidRPr="00755125" w:rsidRDefault="00256AFD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256AFD" w:rsidRPr="00755125" w:rsidRDefault="00256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образование, направле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образ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 - ист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рическое и правовое обр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зование</w:t>
            </w:r>
          </w:p>
        </w:tc>
        <w:tc>
          <w:tcPr>
            <w:tcW w:w="1276" w:type="dxa"/>
          </w:tcPr>
          <w:p w:rsidR="00256AFD" w:rsidRPr="00755125" w:rsidRDefault="00256AFD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история,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</w:p>
          <w:p w:rsidR="00256AFD" w:rsidRPr="00755125" w:rsidRDefault="00256AFD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  <w:tc>
          <w:tcPr>
            <w:tcW w:w="709" w:type="dxa"/>
          </w:tcPr>
          <w:p w:rsidR="00256AFD" w:rsidRPr="00755125" w:rsidRDefault="00976562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6AFD" w:rsidRPr="00755125" w:rsidRDefault="00976562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6" w:type="dxa"/>
          </w:tcPr>
          <w:p w:rsidR="00256AFD" w:rsidRDefault="00256AFD" w:rsidP="0097656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76562" w:rsidRPr="00976562">
              <w:rPr>
                <w:rFonts w:ascii="Times New Roman" w:hAnsi="Times New Roman" w:cs="Times New Roman"/>
                <w:sz w:val="20"/>
                <w:szCs w:val="20"/>
              </w:rPr>
              <w:t>АОУ ВО ДПО «ВИРО», 17.10.2023</w:t>
            </w:r>
            <w:r w:rsidR="009765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0521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ООО и ФГОС СОО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(история), 3</w:t>
            </w:r>
            <w:r w:rsidR="00976562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  <w:p w:rsidR="00256AFD" w:rsidRDefault="00256AFD" w:rsidP="0097656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76562" w:rsidRPr="00976562">
              <w:rPr>
                <w:rFonts w:ascii="Times New Roman" w:hAnsi="Times New Roman" w:cs="Times New Roman"/>
                <w:sz w:val="20"/>
                <w:szCs w:val="20"/>
              </w:rPr>
              <w:t>АОУ ВО ДПО «ВИРО», 18.10.2023</w:t>
            </w:r>
            <w:r w:rsidR="009765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424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0521">
              <w:rPr>
                <w:rFonts w:ascii="Times New Roman" w:hAnsi="Times New Roman" w:cs="Times New Roman"/>
                <w:sz w:val="20"/>
                <w:szCs w:val="20"/>
              </w:rPr>
              <w:t>еализация требований обновлённых ФГОС ООО и ФГОС СОО в работе учителя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5C052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976562"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  <w:p w:rsidR="00976562" w:rsidRPr="00D0115A" w:rsidRDefault="00976562" w:rsidP="0097656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76562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976562">
              <w:rPr>
                <w:rFonts w:ascii="Times New Roman" w:hAnsi="Times New Roman" w:cs="Times New Roman"/>
                <w:sz w:val="20"/>
                <w:szCs w:val="20"/>
              </w:rPr>
              <w:t>, 27.10.2023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6562">
              <w:rPr>
                <w:rFonts w:ascii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</w:t>
            </w:r>
            <w:r w:rsidRPr="009765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6562">
              <w:rPr>
                <w:rFonts w:ascii="Times New Roman" w:hAnsi="Times New Roman" w:cs="Times New Roman"/>
                <w:sz w:val="20"/>
                <w:szCs w:val="20"/>
              </w:rPr>
              <w:t xml:space="preserve">личным категориям </w:t>
            </w:r>
            <w:proofErr w:type="gramStart"/>
            <w:r w:rsidRPr="0097656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</w:tc>
        <w:tc>
          <w:tcPr>
            <w:tcW w:w="992" w:type="dxa"/>
          </w:tcPr>
          <w:p w:rsidR="00256AFD" w:rsidRPr="00854C75" w:rsidRDefault="00256AFD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6AFD" w:rsidRPr="002170A9" w:rsidTr="00F151D2">
        <w:tc>
          <w:tcPr>
            <w:tcW w:w="1207" w:type="dxa"/>
          </w:tcPr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Волыхина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Вера</w:t>
            </w:r>
          </w:p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Алексее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256AFD" w:rsidRPr="00755125" w:rsidRDefault="00256AFD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тематики и физики</w:t>
            </w:r>
          </w:p>
        </w:tc>
        <w:tc>
          <w:tcPr>
            <w:tcW w:w="1134" w:type="dxa"/>
          </w:tcPr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559" w:type="dxa"/>
          </w:tcPr>
          <w:p w:rsidR="00256AFD" w:rsidRPr="00755125" w:rsidRDefault="00256AFD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, алгебра, геометрия, вероятность и статистика</w:t>
            </w:r>
          </w:p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56AFD" w:rsidRPr="0075512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6" w:type="dxa"/>
          </w:tcPr>
          <w:p w:rsidR="00256AFD" w:rsidRPr="00D0115A" w:rsidRDefault="00256AFD" w:rsidP="00F151D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01586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Научно-Производственное объединение </w:t>
            </w:r>
            <w:proofErr w:type="spellStart"/>
            <w:r w:rsidRPr="00201586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201586">
              <w:rPr>
                <w:rFonts w:ascii="Times New Roman" w:hAnsi="Times New Roman" w:cs="Times New Roman"/>
                <w:sz w:val="20"/>
                <w:szCs w:val="20"/>
              </w:rPr>
              <w:t>, 11.05.2022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IT-компетенции педагога: школа в режиме онлайн, дистанционные технологии в образовании, </w:t>
            </w:r>
            <w:proofErr w:type="spellStart"/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нейросети</w:t>
            </w:r>
            <w:proofErr w:type="spellEnd"/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, искусственный интеллект, </w:t>
            </w:r>
            <w:proofErr w:type="spellStart"/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кибербе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опасность</w:t>
            </w:r>
            <w:proofErr w:type="spellEnd"/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, цифровая трансформация и обновлё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ный ФГОС,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144ч</w:t>
            </w:r>
          </w:p>
          <w:p w:rsidR="00256AFD" w:rsidRPr="00D0115A" w:rsidRDefault="00256AFD" w:rsidP="00F151D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A4CF1">
              <w:rPr>
                <w:rFonts w:ascii="Times New Roman" w:hAnsi="Times New Roman" w:cs="Times New Roman"/>
                <w:sz w:val="20"/>
                <w:szCs w:val="20"/>
              </w:rPr>
              <w:t>АОУ ВО ДПО «ВИРО»,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4CF1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экспертов и председателей для работы в ТПК при проведении ГИА по образовательным программам ООО» (математика)»,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256AFD" w:rsidRPr="005A61F8" w:rsidRDefault="00256AFD" w:rsidP="00F151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A61F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02.05.2023</w:t>
            </w:r>
          </w:p>
          <w:p w:rsidR="00256AFD" w:rsidRDefault="00256AFD" w:rsidP="00F151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(математика),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256AFD" w:rsidRDefault="00256AFD" w:rsidP="00F151D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.03.2024,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ские особенности формирования финансовой гр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>мотности обучающихся на уроках математики в соответствии с требованиями ФГОС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24ч</w:t>
            </w:r>
          </w:p>
          <w:p w:rsidR="00256AFD" w:rsidRPr="00D0115A" w:rsidRDefault="00256AFD" w:rsidP="00F151D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A4CF1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  <w:r w:rsidRPr="00AA4C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региональ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предметной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тельным программам СОО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(ГИА-11)»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(математи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  <w:p w:rsidR="00256AFD" w:rsidRDefault="00256AFD" w:rsidP="00F15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61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24.06.2024, Управление персоналом, 268ч</w:t>
            </w:r>
          </w:p>
          <w:p w:rsidR="00256AFD" w:rsidRPr="005A61F8" w:rsidRDefault="00256AFD" w:rsidP="00F15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28.06.2024, Финансы и инвестиции, 500ч</w:t>
            </w:r>
          </w:p>
          <w:p w:rsidR="00256AFD" w:rsidRPr="00D0115A" w:rsidRDefault="00256AFD" w:rsidP="00F151D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AFD" w:rsidRPr="00854C75" w:rsidRDefault="00256AFD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495B4B" w:rsidRPr="002170A9" w:rsidTr="00B3109E">
        <w:tc>
          <w:tcPr>
            <w:tcW w:w="1207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Воробьева Екатерина Ивановна</w:t>
            </w:r>
          </w:p>
        </w:tc>
        <w:tc>
          <w:tcPr>
            <w:tcW w:w="992" w:type="dxa"/>
          </w:tcPr>
          <w:p w:rsidR="00495B4B" w:rsidRPr="00755125" w:rsidRDefault="00495B4B" w:rsidP="00B310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зыки</w:t>
            </w:r>
          </w:p>
        </w:tc>
        <w:tc>
          <w:tcPr>
            <w:tcW w:w="1134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559" w:type="dxa"/>
          </w:tcPr>
          <w:p w:rsidR="00495B4B" w:rsidRPr="00755125" w:rsidRDefault="00495B4B" w:rsidP="00B310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276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</w:t>
            </w:r>
          </w:p>
        </w:tc>
        <w:tc>
          <w:tcPr>
            <w:tcW w:w="709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6" w:type="dxa"/>
          </w:tcPr>
          <w:p w:rsidR="00495B4B" w:rsidRPr="00D0115A" w:rsidRDefault="00495B4B" w:rsidP="00DC7F5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30.06.2022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музыки»,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Pr="00D0115A" w:rsidRDefault="00495B4B" w:rsidP="00DC7F5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B4B" w:rsidRPr="00854C7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Власова</w:t>
            </w:r>
          </w:p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992" w:type="dxa"/>
          </w:tcPr>
          <w:p w:rsidR="00495B4B" w:rsidRPr="00755125" w:rsidRDefault="00495B4B" w:rsidP="00F031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тематики и физики</w:t>
            </w:r>
          </w:p>
        </w:tc>
        <w:tc>
          <w:tcPr>
            <w:tcW w:w="1134" w:type="dxa"/>
          </w:tcPr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495B4B" w:rsidRPr="00755125" w:rsidRDefault="00495B4B" w:rsidP="00F031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математика, физика</w:t>
            </w:r>
          </w:p>
          <w:p w:rsidR="00495B4B" w:rsidRPr="00755125" w:rsidRDefault="00495B4B" w:rsidP="00F031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 xml:space="preserve"> 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4B" w:rsidRPr="00755125" w:rsidRDefault="00B3109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495B4B" w:rsidRPr="00755125" w:rsidRDefault="00B3109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06" w:type="dxa"/>
          </w:tcPr>
          <w:p w:rsidR="00495B4B" w:rsidRPr="00D0115A" w:rsidRDefault="00495B4B" w:rsidP="00B3109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109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B3109E" w:rsidRPr="00B3109E">
              <w:rPr>
                <w:rFonts w:ascii="Times New Roman" w:hAnsi="Times New Roman" w:cs="Times New Roman"/>
                <w:sz w:val="20"/>
                <w:szCs w:val="20"/>
              </w:rPr>
              <w:t>ДПО АНО «Центр социальных программ», 10.04.2023</w:t>
            </w:r>
            <w:r w:rsidR="00B310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09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Методические аспекты решения задач по теории вероятностей и математической ст</w:t>
            </w:r>
            <w:r w:rsidR="00B3109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</w:t>
            </w:r>
            <w:r w:rsidR="00B3109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тистике в условиях реализации ФГОС ООО и СОО»,</w:t>
            </w:r>
            <w:r w:rsidR="00B3109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16ч</w:t>
            </w:r>
          </w:p>
          <w:p w:rsidR="00495B4B" w:rsidRPr="00D0115A" w:rsidRDefault="00495B4B" w:rsidP="00B3109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B4B" w:rsidRPr="00854C7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Выродова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Валент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992" w:type="dxa"/>
          </w:tcPr>
          <w:p w:rsidR="00495B4B" w:rsidRPr="00755125" w:rsidRDefault="00495B4B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E2643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филолог, преподав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тель, пер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водчик </w:t>
            </w:r>
          </w:p>
        </w:tc>
        <w:tc>
          <w:tcPr>
            <w:tcW w:w="1134" w:type="dxa"/>
          </w:tcPr>
          <w:p w:rsidR="00495B4B" w:rsidRPr="00755125" w:rsidRDefault="00495B4B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E264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романо-германские языки и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 (а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глийский язык)</w:t>
            </w:r>
          </w:p>
        </w:tc>
        <w:tc>
          <w:tcPr>
            <w:tcW w:w="1276" w:type="dxa"/>
          </w:tcPr>
          <w:p w:rsidR="00495B4B" w:rsidRPr="00755125" w:rsidRDefault="00495B4B" w:rsidP="00A47C4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495B4B" w:rsidRPr="00755125" w:rsidRDefault="00495B4B" w:rsidP="00A47C4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  <w:tc>
          <w:tcPr>
            <w:tcW w:w="709" w:type="dxa"/>
          </w:tcPr>
          <w:p w:rsidR="00495B4B" w:rsidRPr="00755125" w:rsidRDefault="00B3109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495B4B" w:rsidRPr="00755125" w:rsidRDefault="00B3109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06" w:type="dxa"/>
          </w:tcPr>
          <w:p w:rsidR="00495B4B" w:rsidRPr="00D0115A" w:rsidRDefault="00B3109E" w:rsidP="00DC7F5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5B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109E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«ВИРО», </w:t>
            </w:r>
            <w:smartTag w:uri="urn:schemas-microsoft-com:office:smarttags" w:element="date">
              <w:smartTagPr>
                <w:attr w:name="Year" w:val="2023"/>
                <w:attr w:name="Day" w:val="19"/>
                <w:attr w:name="Month" w:val="10"/>
                <w:attr w:name="ls" w:val="trans"/>
              </w:smartTagPr>
              <w:r w:rsidRPr="00B3109E">
                <w:rPr>
                  <w:rFonts w:ascii="Times New Roman" w:hAnsi="Times New Roman" w:cs="Times New Roman"/>
                  <w:sz w:val="20"/>
                  <w:szCs w:val="20"/>
                </w:rPr>
                <w:t>19.10.2023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95B4B" w:rsidRPr="00EF6DD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ООО и ФГОС СОО в работе учителя английского языка,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</w:tc>
        <w:tc>
          <w:tcPr>
            <w:tcW w:w="992" w:type="dxa"/>
          </w:tcPr>
          <w:p w:rsidR="00495B4B" w:rsidRPr="00854C7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Гареева </w:t>
            </w:r>
          </w:p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Ильмира </w:t>
            </w: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Муфас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  <w:proofErr w:type="spellEnd"/>
          </w:p>
        </w:tc>
        <w:tc>
          <w:tcPr>
            <w:tcW w:w="992" w:type="dxa"/>
          </w:tcPr>
          <w:p w:rsidR="00495B4B" w:rsidRPr="00755125" w:rsidRDefault="00495B4B" w:rsidP="00F151D2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</w:t>
            </w:r>
          </w:p>
        </w:tc>
        <w:tc>
          <w:tcPr>
            <w:tcW w:w="1134" w:type="dxa"/>
          </w:tcPr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495B4B" w:rsidRPr="00755125" w:rsidRDefault="00495B4B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язык,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ратура, родной язык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ский), ро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ная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ская)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</w:p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культура русской речи</w:t>
            </w:r>
          </w:p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495B4B" w:rsidRPr="0075512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06" w:type="dxa"/>
          </w:tcPr>
          <w:p w:rsidR="00495B4B" w:rsidRPr="00D0115A" w:rsidRDefault="00495B4B" w:rsidP="00F151D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50DE">
              <w:rPr>
                <w:rFonts w:ascii="Times New Roman" w:hAnsi="Times New Roman" w:cs="Times New Roman"/>
                <w:sz w:val="20"/>
                <w:szCs w:val="20"/>
              </w:rPr>
              <w:t>АОУ ВО ДПО «ВИРО», 28.04.2022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для работы в ТПК при проведении ГИА по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вательным программам ООО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(литература),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495B4B" w:rsidRPr="00D0115A" w:rsidRDefault="00495B4B" w:rsidP="00F151D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50DE">
              <w:rPr>
                <w:rFonts w:ascii="Times New Roman" w:hAnsi="Times New Roman" w:cs="Times New Roman"/>
                <w:sz w:val="20"/>
                <w:szCs w:val="20"/>
              </w:rPr>
              <w:t>Центр ДПО АНО «Центр социальных программ», 11.11.2022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Новые подходы в управлении качеством образования,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16ч</w:t>
            </w:r>
          </w:p>
          <w:p w:rsidR="00495B4B" w:rsidRPr="00D0115A" w:rsidRDefault="00495B4B" w:rsidP="00F151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9850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19.04.2023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(русский язык),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Pr="00D0115A" w:rsidRDefault="00495B4B" w:rsidP="00F15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9850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20.04.2023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(литература),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Pr="00D0115A" w:rsidRDefault="00495B4B" w:rsidP="00F151D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B4B" w:rsidRPr="00854C75" w:rsidRDefault="00495B4B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Голубева Клавдия</w:t>
            </w:r>
          </w:p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Валент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992" w:type="dxa"/>
          </w:tcPr>
          <w:p w:rsidR="00495B4B" w:rsidRPr="00755125" w:rsidRDefault="00495B4B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– педагог по физической культуре</w:t>
            </w:r>
          </w:p>
        </w:tc>
        <w:tc>
          <w:tcPr>
            <w:tcW w:w="1134" w:type="dxa"/>
          </w:tcPr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физич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ской культуры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95B4B" w:rsidRPr="00755125" w:rsidRDefault="00495B4B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B4B" w:rsidRPr="00755125" w:rsidRDefault="00495B4B" w:rsidP="00D44E4C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495B4B" w:rsidRPr="00755125" w:rsidRDefault="00495B4B" w:rsidP="00D44E4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  <w:tc>
          <w:tcPr>
            <w:tcW w:w="709" w:type="dxa"/>
          </w:tcPr>
          <w:p w:rsidR="00495B4B" w:rsidRPr="00755125" w:rsidRDefault="00B3109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95B4B" w:rsidRPr="00755125" w:rsidRDefault="00B3109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6" w:type="dxa"/>
          </w:tcPr>
          <w:p w:rsidR="00495B4B" w:rsidRPr="00D0115A" w:rsidRDefault="00B3109E" w:rsidP="00B3109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t xml:space="preserve"> </w:t>
            </w:r>
            <w:r w:rsidRPr="00B3109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26.05.2022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Реализация требований обновлённых ФГОС НОО, ФГОС ООО в работе учителя физической культуры»,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Pr="00D0115A" w:rsidRDefault="00495B4B" w:rsidP="00B3109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B4B" w:rsidRPr="00854C7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Горева</w:t>
            </w:r>
            <w:proofErr w:type="spellEnd"/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Робертовна</w:t>
            </w:r>
          </w:p>
        </w:tc>
        <w:tc>
          <w:tcPr>
            <w:tcW w:w="992" w:type="dxa"/>
          </w:tcPr>
          <w:p w:rsidR="00495B4B" w:rsidRPr="00755125" w:rsidRDefault="00495B4B" w:rsidP="00256AFD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</w:t>
            </w:r>
          </w:p>
        </w:tc>
        <w:tc>
          <w:tcPr>
            <w:tcW w:w="1134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русский язык,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ратура, родной язык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ский), кул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тура 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ской речи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06" w:type="dxa"/>
          </w:tcPr>
          <w:p w:rsidR="00495B4B" w:rsidRPr="00D0115A" w:rsidRDefault="00495B4B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FE5E7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Реализация требований обновлённых ФГОС НОО, ФГОС ООО в работе учителя русского языка и литературы,</w:t>
            </w:r>
          </w:p>
          <w:p w:rsidR="00495B4B" w:rsidRPr="00D0115A" w:rsidRDefault="00495B4B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Pr="00D0115A" w:rsidRDefault="00495B4B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2015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16.05.2023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(русский язык),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Pr="00D0115A" w:rsidRDefault="00495B4B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2015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7</w:t>
            </w:r>
            <w:r w:rsidRPr="002015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(литература),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Pr="00D0115A" w:rsidRDefault="00495B4B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E5E73">
              <w:rPr>
                <w:rFonts w:ascii="Times New Roman" w:hAnsi="Times New Roman" w:cs="Times New Roman"/>
                <w:sz w:val="20"/>
                <w:szCs w:val="20"/>
              </w:rPr>
              <w:t>АОУ ВО ДПО «ВИРО», 03.04.2024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5E73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ТПК при проведении ГИА  по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ательным программам ООО (ГИА-9) </w:t>
            </w:r>
            <w:r w:rsidRPr="00FE5E73">
              <w:rPr>
                <w:rFonts w:ascii="Times New Roman" w:hAnsi="Times New Roman" w:cs="Times New Roman"/>
                <w:sz w:val="20"/>
                <w:szCs w:val="20"/>
              </w:rPr>
              <w:t xml:space="preserve"> (русский язык)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24ч</w:t>
            </w:r>
          </w:p>
        </w:tc>
        <w:tc>
          <w:tcPr>
            <w:tcW w:w="992" w:type="dxa"/>
          </w:tcPr>
          <w:p w:rsidR="00495B4B" w:rsidRPr="00854C7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495B4B" w:rsidRPr="002170A9" w:rsidTr="000E19F3">
        <w:tc>
          <w:tcPr>
            <w:tcW w:w="1207" w:type="dxa"/>
          </w:tcPr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Горячкина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Галина</w:t>
            </w:r>
          </w:p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Алекса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992" w:type="dxa"/>
          </w:tcPr>
          <w:p w:rsidR="00495B4B" w:rsidRPr="00755125" w:rsidRDefault="00495B4B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98164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</w:t>
            </w:r>
          </w:p>
        </w:tc>
        <w:tc>
          <w:tcPr>
            <w:tcW w:w="1134" w:type="dxa"/>
          </w:tcPr>
          <w:p w:rsidR="00495B4B" w:rsidRPr="00755125" w:rsidRDefault="00495B4B" w:rsidP="0098164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</w:tcPr>
          <w:p w:rsidR="00495B4B" w:rsidRPr="00755125" w:rsidRDefault="00495B4B" w:rsidP="00AA26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филология</w:t>
            </w:r>
          </w:p>
        </w:tc>
        <w:tc>
          <w:tcPr>
            <w:tcW w:w="1276" w:type="dxa"/>
          </w:tcPr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русский язык,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ратура, родной язык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ский), ро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ная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ская)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</w:p>
          <w:p w:rsidR="00495B4B" w:rsidRPr="00755125" w:rsidRDefault="00495B4B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  <w:tc>
          <w:tcPr>
            <w:tcW w:w="709" w:type="dxa"/>
          </w:tcPr>
          <w:p w:rsidR="00495B4B" w:rsidRPr="00755125" w:rsidRDefault="000E19F3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95B4B" w:rsidRPr="00755125" w:rsidRDefault="000E19F3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06" w:type="dxa"/>
          </w:tcPr>
          <w:p w:rsidR="00495B4B" w:rsidRDefault="000E19F3" w:rsidP="000E19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русского языка и литературы,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5D3D51" w:rsidRDefault="005D3D51" w:rsidP="000E19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5D3D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15.03.2023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5D3D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Подготовка экспертов и председателей для работы в ТПК при проведении ГИА  по образовательным программам ООО (ГИА-9)» (русский язык)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24ч</w:t>
            </w:r>
          </w:p>
          <w:p w:rsidR="000E19F3" w:rsidRPr="00D0115A" w:rsidRDefault="005D3D51" w:rsidP="000E1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="000E19F3"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01.04.2024</w:t>
            </w:r>
            <w:r w:rsid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E19F3"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с и</w:t>
            </w:r>
            <w:r w:rsidR="000E19F3"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</w:t>
            </w:r>
            <w:r w:rsidR="000E19F3"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формацией на уроках русского языка и литерат</w:t>
            </w:r>
            <w:r w:rsidR="000E19F3"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0E19F3"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ры: проектирование учебных заданий с учётом </w:t>
            </w:r>
            <w:r w:rsidR="000E19F3"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требований Федеральных рабочих программ</w:t>
            </w:r>
            <w:r w:rsid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24ч</w:t>
            </w:r>
          </w:p>
        </w:tc>
        <w:tc>
          <w:tcPr>
            <w:tcW w:w="992" w:type="dxa"/>
          </w:tcPr>
          <w:p w:rsidR="00495B4B" w:rsidRPr="00854C75" w:rsidRDefault="00495B4B" w:rsidP="00BA34E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Ефремова Диана</w:t>
            </w:r>
          </w:p>
          <w:p w:rsidR="00495B4B" w:rsidRPr="00755125" w:rsidRDefault="00495B4B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Миха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</w:p>
        </w:tc>
        <w:tc>
          <w:tcPr>
            <w:tcW w:w="992" w:type="dxa"/>
          </w:tcPr>
          <w:p w:rsidR="00495B4B" w:rsidRPr="00755125" w:rsidRDefault="00495B4B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Высшее,</w:t>
            </w:r>
          </w:p>
          <w:p w:rsidR="00495B4B" w:rsidRPr="00755125" w:rsidRDefault="00495B4B" w:rsidP="00AA2694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магистр</w:t>
            </w:r>
          </w:p>
        </w:tc>
        <w:tc>
          <w:tcPr>
            <w:tcW w:w="1134" w:type="dxa"/>
          </w:tcPr>
          <w:p w:rsidR="00495B4B" w:rsidRPr="00755125" w:rsidRDefault="00495B4B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</w:tcPr>
          <w:p w:rsidR="00495B4B" w:rsidRPr="00755125" w:rsidRDefault="00495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педагогическое образование; направление - </w:t>
            </w:r>
            <w:proofErr w:type="spellStart"/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флологическое</w:t>
            </w:r>
            <w:proofErr w:type="spellEnd"/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276" w:type="dxa"/>
          </w:tcPr>
          <w:p w:rsidR="00495B4B" w:rsidRPr="00755125" w:rsidRDefault="00495B4B" w:rsidP="000D7FA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</w:p>
          <w:p w:rsidR="00495B4B" w:rsidRPr="00755125" w:rsidRDefault="00495B4B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литература; </w:t>
            </w:r>
            <w:r w:rsidR="008A7D16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495B4B" w:rsidRPr="00755125" w:rsidRDefault="00495B4B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  <w:tc>
          <w:tcPr>
            <w:tcW w:w="709" w:type="dxa"/>
          </w:tcPr>
          <w:p w:rsidR="00495B4B" w:rsidRPr="00755125" w:rsidRDefault="000E19F3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95B4B" w:rsidRPr="00755125" w:rsidRDefault="000E19F3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6" w:type="dxa"/>
          </w:tcPr>
          <w:p w:rsidR="00495B4B" w:rsidRPr="00D0115A" w:rsidRDefault="00495B4B" w:rsidP="000E19F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E19F3" w:rsidRPr="000E19F3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«ВИРО», 09.12.2022, </w:t>
            </w:r>
            <w:proofErr w:type="spellStart"/>
            <w:r w:rsidR="000E19F3" w:rsidRPr="000E19F3">
              <w:rPr>
                <w:rFonts w:ascii="Times New Roman" w:hAnsi="Times New Roman" w:cs="Times New Roman"/>
                <w:sz w:val="20"/>
                <w:szCs w:val="20"/>
              </w:rPr>
              <w:t>Профессио-нальная</w:t>
            </w:r>
            <w:proofErr w:type="spellEnd"/>
            <w:r w:rsidR="000E19F3" w:rsidRPr="000E19F3">
              <w:rPr>
                <w:rFonts w:ascii="Times New Roman" w:hAnsi="Times New Roman" w:cs="Times New Roman"/>
                <w:sz w:val="20"/>
                <w:szCs w:val="20"/>
              </w:rPr>
              <w:t xml:space="preserve"> адаптация молодого педагога, 36ч</w:t>
            </w:r>
          </w:p>
          <w:p w:rsidR="000E19F3" w:rsidRPr="000E19F3" w:rsidRDefault="00495B4B" w:rsidP="000E19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="000E19F3"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19.04.2023</w:t>
            </w:r>
            <w:r w:rsid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 </w:t>
            </w:r>
          </w:p>
          <w:p w:rsidR="00495B4B" w:rsidRPr="00D0115A" w:rsidRDefault="00495B4B" w:rsidP="000E19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(русский язык)», </w:t>
            </w:r>
            <w:r w:rsid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Default="00495B4B" w:rsidP="000E19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3. </w:t>
            </w:r>
            <w:r w:rsidR="000E19F3"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АОУ ВО ДПО «ВИРО», </w:t>
            </w:r>
            <w:r w:rsid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20</w:t>
            </w:r>
            <w:r w:rsidR="000E19F3"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.04.2023</w:t>
            </w:r>
            <w:r w:rsid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(литература)», </w:t>
            </w:r>
            <w:r w:rsid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8A7D16" w:rsidRPr="00D0115A" w:rsidRDefault="008A7D16" w:rsidP="000E19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4. </w:t>
            </w:r>
            <w:r w:rsidRPr="008A7D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02.10.2024, </w:t>
            </w:r>
            <w:r w:rsidRPr="008A7D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Содерж</w:t>
            </w:r>
            <w:r w:rsidRPr="008A7D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</w:t>
            </w:r>
            <w:r w:rsidRPr="008A7D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тельные и методические аспекты преподавания предметной области «ОДНКНР» в условиях реал</w:t>
            </w:r>
            <w:r w:rsidRPr="008A7D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</w:t>
            </w:r>
            <w:r w:rsidRPr="008A7D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зации обновленного ФГОС ООО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36ч</w:t>
            </w:r>
          </w:p>
          <w:p w:rsidR="00495B4B" w:rsidRPr="00D0115A" w:rsidRDefault="00495B4B" w:rsidP="000E19F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B4B" w:rsidRPr="00854C75" w:rsidRDefault="00981AF1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Жидких </w:t>
            </w:r>
          </w:p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Зоя Вас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льевна</w:t>
            </w:r>
          </w:p>
        </w:tc>
        <w:tc>
          <w:tcPr>
            <w:tcW w:w="992" w:type="dxa"/>
          </w:tcPr>
          <w:p w:rsidR="00495B4B" w:rsidRPr="00755125" w:rsidRDefault="00495B4B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тематики средней шк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</w:tc>
        <w:tc>
          <w:tcPr>
            <w:tcW w:w="1134" w:type="dxa"/>
          </w:tcPr>
          <w:p w:rsidR="00495B4B" w:rsidRPr="0075512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495B4B" w:rsidRPr="00755125" w:rsidRDefault="00495B4B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B4B" w:rsidRPr="00755125" w:rsidRDefault="00495B4B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495B4B" w:rsidRPr="00755125" w:rsidRDefault="00495B4B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495B4B" w:rsidRPr="00755125" w:rsidRDefault="00495B4B" w:rsidP="00F152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4B" w:rsidRPr="00755125" w:rsidRDefault="00442389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495B4B" w:rsidRPr="00755125" w:rsidRDefault="00442389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706" w:type="dxa"/>
          </w:tcPr>
          <w:p w:rsidR="00495B4B" w:rsidRPr="00D0115A" w:rsidRDefault="00495B4B" w:rsidP="0044238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="00442389" w:rsidRPr="004423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 17.02.2022</w:t>
            </w:r>
            <w:r w:rsidR="004423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математики, </w:t>
            </w:r>
            <w:r w:rsidR="004423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495B4B" w:rsidRPr="00854C75" w:rsidRDefault="00495B4B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Зарубина Ольга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Валерье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495B4B" w:rsidRPr="00755125" w:rsidRDefault="00495B4B" w:rsidP="00256AFD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би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логии и х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мии средней школы, уч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тель геогр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фии основной школы</w:t>
            </w:r>
          </w:p>
        </w:tc>
        <w:tc>
          <w:tcPr>
            <w:tcW w:w="1134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химия  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06" w:type="dxa"/>
          </w:tcPr>
          <w:p w:rsidR="00495B4B" w:rsidRPr="00D0115A" w:rsidRDefault="00495B4B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«ВИРО», </w:t>
            </w:r>
            <w:r w:rsidRPr="00232276"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экспертов и председателей для работы в ТПК при проведении ГИА по образовательным программам ООО» (химия),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  <w:p w:rsidR="00495B4B" w:rsidRDefault="00495B4B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Центр ДПО АНО «Центр социальных пр</w:t>
            </w:r>
            <w:r w:rsidRP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грамм», 28.11.2022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Преподавание химии в условиях введения обновлённых ФГОС ООО и СОО»,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16ч</w:t>
            </w:r>
          </w:p>
          <w:p w:rsidR="00495B4B" w:rsidRPr="00D0115A" w:rsidRDefault="00495B4B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3. </w:t>
            </w:r>
            <w:r w:rsidRP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25.10.2023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B5775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(биология),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495B4B" w:rsidRPr="00854C7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Захаренк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Николае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495B4B" w:rsidRPr="00755125" w:rsidRDefault="00495B4B" w:rsidP="00256AFD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ООП ООО, 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06" w:type="dxa"/>
          </w:tcPr>
          <w:p w:rsidR="00495B4B" w:rsidRPr="00D0115A" w:rsidRDefault="00495B4B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2322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(математика)»,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Default="00495B4B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32276">
              <w:rPr>
                <w:rFonts w:ascii="Times New Roman" w:hAnsi="Times New Roman" w:cs="Times New Roman"/>
                <w:sz w:val="20"/>
                <w:szCs w:val="20"/>
              </w:rPr>
              <w:t>АНО «Центр непрерывного развития личности и реализации человеческого потенциала», 25.11.2023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2276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proofErr w:type="spellStart"/>
            <w:r w:rsidRPr="00232276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23227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495B4B" w:rsidRPr="00D0115A" w:rsidRDefault="00495B4B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32276">
              <w:rPr>
                <w:rFonts w:ascii="Times New Roman" w:hAnsi="Times New Roman" w:cs="Times New Roman"/>
                <w:sz w:val="20"/>
                <w:szCs w:val="20"/>
              </w:rPr>
              <w:t>АОУ ВО ДПО «ВИРО», 16.02.2024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232276">
              <w:rPr>
                <w:rFonts w:ascii="Times New Roman" w:hAnsi="Times New Roman" w:cs="Times New Roman"/>
                <w:sz w:val="20"/>
                <w:szCs w:val="20"/>
              </w:rPr>
              <w:t>Введение образовательных федеральных государственных образовательных стандартов общего образования: управленческий аспект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36ч </w:t>
            </w:r>
          </w:p>
        </w:tc>
        <w:tc>
          <w:tcPr>
            <w:tcW w:w="992" w:type="dxa"/>
          </w:tcPr>
          <w:p w:rsidR="00495B4B" w:rsidRPr="00854C7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Зорина </w:t>
            </w:r>
          </w:p>
          <w:p w:rsidR="00495B4B" w:rsidRPr="00755125" w:rsidRDefault="00495B4B" w:rsidP="003F093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495B4B" w:rsidRPr="00755125" w:rsidRDefault="00495B4B" w:rsidP="003F093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Валент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992" w:type="dxa"/>
          </w:tcPr>
          <w:p w:rsidR="00495B4B" w:rsidRPr="00755125" w:rsidRDefault="00495B4B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ге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графии и биологии</w:t>
            </w:r>
          </w:p>
        </w:tc>
        <w:tc>
          <w:tcPr>
            <w:tcW w:w="1134" w:type="dxa"/>
          </w:tcPr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география, биология.</w:t>
            </w:r>
          </w:p>
          <w:p w:rsidR="00495B4B" w:rsidRPr="00755125" w:rsidRDefault="00495B4B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4B" w:rsidRPr="00755125" w:rsidRDefault="00495B4B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биология; география</w:t>
            </w:r>
          </w:p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 xml:space="preserve"> 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4B" w:rsidRPr="00755125" w:rsidRDefault="0044238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495B4B" w:rsidRPr="00755125" w:rsidRDefault="0044238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06" w:type="dxa"/>
          </w:tcPr>
          <w:p w:rsidR="00495B4B" w:rsidRDefault="00442389" w:rsidP="0044238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1. Ц</w:t>
            </w:r>
            <w:r w:rsidRPr="004423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ДПО АНО «Центр социальных программ», 20.02.2023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Преподавание географии в условиях р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ализации и перехода на  обновлённый ФГОС ООО и ФГОС СОО»,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16ч</w:t>
            </w:r>
          </w:p>
          <w:p w:rsidR="005D3D51" w:rsidRPr="00D0115A" w:rsidRDefault="005D3D51" w:rsidP="0044238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5D3D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06.04.2023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5D3D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Подготовка экспертов и председателей для работы в ТПК при </w:t>
            </w:r>
            <w:r w:rsidRPr="005D3D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проведении ГИА  по образовательным программам ООО (ГИА-9)» (биология)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24ч</w:t>
            </w:r>
          </w:p>
          <w:p w:rsidR="00495B4B" w:rsidRPr="00D0115A" w:rsidRDefault="005D3D51" w:rsidP="004423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="00442389" w:rsidRPr="004423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26.04.2023</w:t>
            </w:r>
            <w:r w:rsidR="004423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(биология)», </w:t>
            </w:r>
            <w:r w:rsidR="004423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Pr="00D0115A" w:rsidRDefault="00495B4B" w:rsidP="0044238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B4B" w:rsidRPr="00854C7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СЗД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Ивина</w:t>
            </w:r>
          </w:p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Валент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992" w:type="dxa"/>
          </w:tcPr>
          <w:p w:rsidR="00495B4B" w:rsidRPr="00755125" w:rsidRDefault="00495B4B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тематики и физики</w:t>
            </w:r>
          </w:p>
        </w:tc>
        <w:tc>
          <w:tcPr>
            <w:tcW w:w="1134" w:type="dxa"/>
          </w:tcPr>
          <w:p w:rsidR="00495B4B" w:rsidRPr="00755125" w:rsidRDefault="00495B4B" w:rsidP="00B2135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 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  <w:p w:rsidR="00495B4B" w:rsidRPr="00755125" w:rsidRDefault="00495B4B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4B" w:rsidRPr="00755125" w:rsidRDefault="0044238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495B4B" w:rsidRPr="00755125" w:rsidRDefault="00442389" w:rsidP="008E4FF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06" w:type="dxa"/>
          </w:tcPr>
          <w:p w:rsidR="00442389" w:rsidRPr="00442389" w:rsidRDefault="00442389" w:rsidP="0044238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2389">
              <w:rPr>
                <w:rFonts w:ascii="Times New Roman" w:hAnsi="Times New Roman" w:cs="Times New Roman"/>
                <w:sz w:val="20"/>
                <w:szCs w:val="20"/>
              </w:rPr>
              <w:t>. АОУ ВО ДПО «ВИРО», 04.05.2023, Реализация требований обновлённых ФГОС ООО, ФГОС СОО в работе учителя (физика), 36ч</w:t>
            </w:r>
          </w:p>
          <w:p w:rsidR="00495B4B" w:rsidRDefault="00442389" w:rsidP="0044238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2389">
              <w:rPr>
                <w:rFonts w:ascii="Times New Roman" w:hAnsi="Times New Roman" w:cs="Times New Roman"/>
                <w:sz w:val="20"/>
                <w:szCs w:val="20"/>
              </w:rPr>
              <w:t>. АОУ ВО ДПО «ВИРО», 24.04.2024, Содержа-тельные и методические аспекты преподавания т</w:t>
            </w:r>
            <w:r w:rsidRPr="004423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2389">
              <w:rPr>
                <w:rFonts w:ascii="Times New Roman" w:hAnsi="Times New Roman" w:cs="Times New Roman"/>
                <w:sz w:val="20"/>
                <w:szCs w:val="20"/>
              </w:rPr>
              <w:t>мы «Электродинамика» с учётом требований о</w:t>
            </w:r>
            <w:r w:rsidRPr="004423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2389">
              <w:rPr>
                <w:rFonts w:ascii="Times New Roman" w:hAnsi="Times New Roman" w:cs="Times New Roman"/>
                <w:sz w:val="20"/>
                <w:szCs w:val="20"/>
              </w:rPr>
              <w:t>новлённых ФГОС и итоговых процедур внешней оценки (ОГЭ, ЕГЭ), 36ч</w:t>
            </w:r>
          </w:p>
          <w:p w:rsidR="005D3D51" w:rsidRPr="00D0115A" w:rsidRDefault="005D3D51" w:rsidP="005D3D5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t xml:space="preserve"> </w:t>
            </w:r>
            <w:r w:rsidRPr="005D3D51">
              <w:rPr>
                <w:rFonts w:ascii="Times New Roman" w:hAnsi="Times New Roman" w:cs="Times New Roman"/>
                <w:sz w:val="20"/>
                <w:szCs w:val="20"/>
              </w:rPr>
              <w:t>АОУ ВО ДПО «ВИРО», 31.03.2023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3D51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для работы в ТПК при проведении ГИА  по образовательным программам ООО (ГИА-9)» (физика)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24ч </w:t>
            </w:r>
          </w:p>
        </w:tc>
        <w:tc>
          <w:tcPr>
            <w:tcW w:w="992" w:type="dxa"/>
          </w:tcPr>
          <w:p w:rsidR="00495B4B" w:rsidRPr="00854C7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95B4B" w:rsidRPr="002170A9" w:rsidTr="00256AFD">
        <w:tc>
          <w:tcPr>
            <w:tcW w:w="1207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Иноземцев Максим Алексе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992" w:type="dxa"/>
          </w:tcPr>
          <w:p w:rsidR="00495B4B" w:rsidRPr="00755125" w:rsidRDefault="00495B4B" w:rsidP="00256AFD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сторико-культурная деятельность</w:t>
            </w:r>
          </w:p>
        </w:tc>
        <w:tc>
          <w:tcPr>
            <w:tcW w:w="1134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ское образов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276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история,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знание, экономика, введение в новейшую историю России</w:t>
            </w:r>
            <w:r w:rsidRPr="00755125">
              <w:rPr>
                <w:sz w:val="20"/>
                <w:szCs w:val="20"/>
              </w:rPr>
              <w:t xml:space="preserve"> 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ООП СОО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6" w:type="dxa"/>
          </w:tcPr>
          <w:p w:rsidR="00495B4B" w:rsidRPr="00D0115A" w:rsidRDefault="00495B4B" w:rsidP="0087535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084F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21.04.2022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истории»,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495B4B" w:rsidRPr="00854C7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Козырева Анна</w:t>
            </w:r>
          </w:p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Анатол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992" w:type="dxa"/>
          </w:tcPr>
          <w:p w:rsidR="00495B4B" w:rsidRPr="00755125" w:rsidRDefault="00495B4B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 xml:space="preserve">Высшее </w:t>
            </w:r>
          </w:p>
          <w:p w:rsidR="00495B4B" w:rsidRPr="00755125" w:rsidRDefault="00495B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</w:tcPr>
          <w:p w:rsidR="00495B4B" w:rsidRPr="0075512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802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направле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ность образ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вательной пр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граммы – ф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лологическое образование</w:t>
            </w:r>
          </w:p>
        </w:tc>
        <w:tc>
          <w:tcPr>
            <w:tcW w:w="1276" w:type="dxa"/>
          </w:tcPr>
          <w:p w:rsidR="00495B4B" w:rsidRPr="00755125" w:rsidRDefault="00495B4B" w:rsidP="00EC596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русский язык,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ратура, родной язык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ский)</w:t>
            </w:r>
          </w:p>
          <w:p w:rsidR="00495B4B" w:rsidRPr="00755125" w:rsidRDefault="00495B4B" w:rsidP="00EC596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 xml:space="preserve"> 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495B4B" w:rsidRPr="00755125" w:rsidRDefault="00495B4B" w:rsidP="00EC596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4B" w:rsidRPr="00755125" w:rsidRDefault="008B0DC4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95B4B" w:rsidRPr="00755125" w:rsidRDefault="008B0DC4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6" w:type="dxa"/>
          </w:tcPr>
          <w:p w:rsidR="00495B4B" w:rsidRDefault="008B0DC4" w:rsidP="0087535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8B0DC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 25.02.2022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495B4B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русского языка и литературы», </w:t>
            </w:r>
            <w:r w:rsidR="002B23A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2B23AD" w:rsidRDefault="002B23AD" w:rsidP="0087535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2B23A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27.03.2024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2B23A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Подготовка экспертов и председателей ТПК при проведении ГИА  по образовательным программам ООО (ГИА-9)» (русский язык)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24ч</w:t>
            </w:r>
          </w:p>
          <w:p w:rsidR="002B23AD" w:rsidRPr="00D0115A" w:rsidRDefault="002B23AD" w:rsidP="0087535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3. </w:t>
            </w:r>
          </w:p>
        </w:tc>
        <w:tc>
          <w:tcPr>
            <w:tcW w:w="992" w:type="dxa"/>
          </w:tcPr>
          <w:p w:rsidR="00495B4B" w:rsidRPr="00854C75" w:rsidRDefault="00495B4B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Красил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никова</w:t>
            </w:r>
          </w:p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992" w:type="dxa"/>
          </w:tcPr>
          <w:p w:rsidR="00495B4B" w:rsidRPr="00755125" w:rsidRDefault="00495B4B" w:rsidP="00AA2694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</w:tcPr>
          <w:p w:rsidR="00495B4B" w:rsidRPr="0075512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802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образов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и инфо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матика</w:t>
            </w:r>
          </w:p>
        </w:tc>
        <w:tc>
          <w:tcPr>
            <w:tcW w:w="1276" w:type="dxa"/>
          </w:tcPr>
          <w:p w:rsidR="00495B4B" w:rsidRPr="00755125" w:rsidRDefault="00495B4B" w:rsidP="00EC5965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495B4B" w:rsidRPr="00755125" w:rsidRDefault="00495B4B" w:rsidP="00EC596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495B4B" w:rsidRPr="00755125" w:rsidRDefault="00495B4B" w:rsidP="00EC596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4B" w:rsidRPr="00755125" w:rsidRDefault="002B23AD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95B4B" w:rsidRPr="00755125" w:rsidRDefault="002B23AD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6" w:type="dxa"/>
          </w:tcPr>
          <w:p w:rsidR="00495B4B" w:rsidRPr="00D0115A" w:rsidRDefault="002B23AD" w:rsidP="002B23A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B23AD">
              <w:rPr>
                <w:rFonts w:ascii="Times New Roman" w:hAnsi="Times New Roman" w:cs="Times New Roman"/>
                <w:sz w:val="20"/>
                <w:szCs w:val="20"/>
              </w:rPr>
              <w:t>АОУ ВО ДПО «ВИРО», 10.04.2024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23AD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ТПК при проведении ГИА  по образовательным программам ООО (ГИА-9)» (математика)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24ч</w:t>
            </w:r>
          </w:p>
        </w:tc>
        <w:tc>
          <w:tcPr>
            <w:tcW w:w="992" w:type="dxa"/>
          </w:tcPr>
          <w:p w:rsidR="00495B4B" w:rsidRPr="00854C75" w:rsidRDefault="00495B4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Курочкин Евгений 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Рафаил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992" w:type="dxa"/>
          </w:tcPr>
          <w:p w:rsidR="00495B4B" w:rsidRPr="00755125" w:rsidRDefault="00495B4B" w:rsidP="00256AFD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историк, пр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подаватель истории и обществов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дения</w:t>
            </w:r>
          </w:p>
        </w:tc>
        <w:tc>
          <w:tcPr>
            <w:tcW w:w="1134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технол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495B4B" w:rsidRPr="00755125" w:rsidRDefault="00F72ED5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  <w:r w:rsidR="00495B4B"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495B4B" w:rsidRPr="0075512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06" w:type="dxa"/>
          </w:tcPr>
          <w:p w:rsidR="00495B4B" w:rsidRPr="00D0115A" w:rsidRDefault="00495B4B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0F7F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технологии,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Default="00495B4B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0F7F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24.05.2023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 xml:space="preserve">требований обновлённых ФГОС ООО, ФГОС СОО в работе учителя (ОБЖ),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8E2636" w:rsidRPr="00D0115A" w:rsidRDefault="008E2636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3. </w:t>
            </w:r>
            <w:r w:rsidRPr="008E263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ФГ АОУ ВО «Государственный университет просвещения»,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05.08.2024, </w:t>
            </w:r>
            <w:r w:rsidRPr="008E263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Обучение учебному предмету «Труд (технология)» в условиях внесения изменений в ФОП ООО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72ч</w:t>
            </w:r>
          </w:p>
          <w:p w:rsidR="00495B4B" w:rsidRPr="00D0115A" w:rsidRDefault="00495B4B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B4B" w:rsidRPr="00854C75" w:rsidRDefault="00495B4B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495B4B" w:rsidRPr="002170A9" w:rsidTr="0041451E">
        <w:tc>
          <w:tcPr>
            <w:tcW w:w="1207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Лауте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шлегер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Валент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992" w:type="dxa"/>
          </w:tcPr>
          <w:p w:rsidR="00495B4B" w:rsidRPr="00755125" w:rsidRDefault="00495B4B" w:rsidP="00B3109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тории, общ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ствознания, английского языка</w:t>
            </w:r>
          </w:p>
        </w:tc>
        <w:tc>
          <w:tcPr>
            <w:tcW w:w="1134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  <w:vAlign w:val="bottom"/>
          </w:tcPr>
          <w:p w:rsidR="00495B4B" w:rsidRPr="00755125" w:rsidRDefault="00495B4B" w:rsidP="00B310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история, 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ществознание, английский язык</w:t>
            </w:r>
          </w:p>
        </w:tc>
        <w:tc>
          <w:tcPr>
            <w:tcW w:w="1276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 </w:t>
            </w:r>
          </w:p>
        </w:tc>
        <w:tc>
          <w:tcPr>
            <w:tcW w:w="709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495B4B" w:rsidRPr="0075512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06" w:type="dxa"/>
          </w:tcPr>
          <w:p w:rsidR="00495B4B" w:rsidRPr="00D0115A" w:rsidRDefault="00495B4B" w:rsidP="00B3109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08.09.2022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иностранного  языка»,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495B4B" w:rsidRPr="00D0115A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B4B" w:rsidRPr="00854C75" w:rsidRDefault="00495B4B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D54A9D" w:rsidRDefault="00725BC2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Магдеева</w:t>
            </w:r>
            <w:proofErr w:type="spellEnd"/>
            <w:r w:rsidRPr="00D54A9D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Ивановна</w:t>
            </w:r>
          </w:p>
        </w:tc>
        <w:tc>
          <w:tcPr>
            <w:tcW w:w="992" w:type="dxa"/>
          </w:tcPr>
          <w:p w:rsidR="00725BC2" w:rsidRPr="00D54A9D" w:rsidRDefault="00725BC2" w:rsidP="00F1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D54A9D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D54A9D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D54A9D" w:rsidRDefault="00725BC2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тории, общ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ствоведения и английск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го языка</w:t>
            </w:r>
          </w:p>
        </w:tc>
        <w:tc>
          <w:tcPr>
            <w:tcW w:w="1134" w:type="dxa"/>
          </w:tcPr>
          <w:p w:rsidR="00725BC2" w:rsidRPr="00D54A9D" w:rsidRDefault="00725BC2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  <w:vAlign w:val="bottom"/>
          </w:tcPr>
          <w:p w:rsidR="00725BC2" w:rsidRPr="00D54A9D" w:rsidRDefault="00725BC2" w:rsidP="00E264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история и а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>глийский язык</w:t>
            </w:r>
          </w:p>
        </w:tc>
        <w:tc>
          <w:tcPr>
            <w:tcW w:w="1276" w:type="dxa"/>
          </w:tcPr>
          <w:p w:rsidR="00725BC2" w:rsidRPr="00D54A9D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725BC2" w:rsidRPr="00D54A9D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9D">
              <w:rPr>
                <w:rFonts w:ascii="Times New Roman" w:hAnsi="Times New Roman" w:cs="Times New Roman"/>
                <w:sz w:val="20"/>
                <w:szCs w:val="20"/>
              </w:rPr>
              <w:t xml:space="preserve">ООП ООО </w:t>
            </w:r>
          </w:p>
        </w:tc>
        <w:tc>
          <w:tcPr>
            <w:tcW w:w="709" w:type="dxa"/>
          </w:tcPr>
          <w:p w:rsidR="00725BC2" w:rsidRPr="00D54A9D" w:rsidRDefault="00725BC2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725BC2" w:rsidRPr="00D54A9D" w:rsidRDefault="00725BC2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06" w:type="dxa"/>
          </w:tcPr>
          <w:p w:rsidR="00725BC2" w:rsidRPr="00D0115A" w:rsidRDefault="008E2636" w:rsidP="008E263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E263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30.09.2024, </w:t>
            </w:r>
            <w:r w:rsidRPr="008E263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Реализация требований обновлённых ФГОС НОО, ФГОС ООО в работе учителя иностранного языка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36ч</w:t>
            </w:r>
          </w:p>
        </w:tc>
        <w:tc>
          <w:tcPr>
            <w:tcW w:w="992" w:type="dxa"/>
          </w:tcPr>
          <w:p w:rsidR="00725BC2" w:rsidRPr="00854C75" w:rsidRDefault="00725BC2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Малова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Вера Ст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ниславовна</w:t>
            </w:r>
          </w:p>
        </w:tc>
        <w:tc>
          <w:tcPr>
            <w:tcW w:w="992" w:type="dxa"/>
          </w:tcPr>
          <w:p w:rsidR="00725BC2" w:rsidRPr="00755125" w:rsidRDefault="00725BC2" w:rsidP="00256AFD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тории и соц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ально-политических дисциплин</w:t>
            </w:r>
          </w:p>
        </w:tc>
        <w:tc>
          <w:tcPr>
            <w:tcW w:w="1134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знания и права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история,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знание,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экономика,  право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06" w:type="dxa"/>
          </w:tcPr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F7F33">
              <w:rPr>
                <w:rFonts w:ascii="Times New Roman" w:hAnsi="Times New Roman" w:cs="Times New Roman"/>
                <w:sz w:val="20"/>
                <w:szCs w:val="20"/>
              </w:rPr>
              <w:t>АОУ ВО ДПО «ВИРО», 17.03.2022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для работы в ТПК при проведении ГИА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ООО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(обществознание),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24ч</w:t>
            </w:r>
          </w:p>
          <w:p w:rsidR="00725BC2" w:rsidRPr="00D0115A" w:rsidRDefault="00725BC2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0F7F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21.04.2023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Реализация требований обновлённых ФГОС ООО, ФГОС СОО в работе учителя (исто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рия)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Pr="00D0115A" w:rsidRDefault="00725BC2" w:rsidP="00256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0F7F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24.04.2023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(обществознание),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725BC2" w:rsidRPr="00854C7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Нестеркова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</w:p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Фёдоровна</w:t>
            </w:r>
          </w:p>
        </w:tc>
        <w:tc>
          <w:tcPr>
            <w:tcW w:w="992" w:type="dxa"/>
          </w:tcPr>
          <w:p w:rsidR="00725BC2" w:rsidRPr="00755125" w:rsidRDefault="00725BC2" w:rsidP="00F151D2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тематики и физики</w:t>
            </w:r>
          </w:p>
        </w:tc>
        <w:tc>
          <w:tcPr>
            <w:tcW w:w="1134" w:type="dxa"/>
          </w:tcPr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информ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  <w:p w:rsidR="00725BC2" w:rsidRPr="00755125" w:rsidRDefault="00725BC2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F15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введение в информат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ку, инфо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матика </w:t>
            </w:r>
          </w:p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725BC2" w:rsidRPr="0075512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06" w:type="dxa"/>
          </w:tcPr>
          <w:p w:rsidR="00725BC2" w:rsidRPr="00D0115A" w:rsidRDefault="00725BC2" w:rsidP="00F151D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163F2">
              <w:rPr>
                <w:rFonts w:ascii="Times New Roman" w:hAnsi="Times New Roman" w:cs="Times New Roman"/>
                <w:sz w:val="20"/>
                <w:szCs w:val="20"/>
              </w:rPr>
              <w:t>АОУ ВО ДПО «ВИРО», 20.04.2022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экспертов и председателей для работы в ТПК при проведении ГИА по образовательным программам ООО» (информатика)»,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725BC2" w:rsidRPr="00D0115A" w:rsidRDefault="00725BC2" w:rsidP="00F15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3163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05.09.2022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Реализация требований обновлённых ФГОС НОО, ФГОС ООО в работе учителя информатики и ИК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725BC2" w:rsidRPr="00854C75" w:rsidRDefault="00725BC2" w:rsidP="00F151D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Никонов Фёдор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Валерь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992" w:type="dxa"/>
          </w:tcPr>
          <w:p w:rsidR="00725BC2" w:rsidRPr="00755125" w:rsidRDefault="00725BC2" w:rsidP="00256AFD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134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физич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ской культуры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Юриспруде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276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НОО,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ООО,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6" w:type="dxa"/>
          </w:tcPr>
          <w:p w:rsidR="00725BC2" w:rsidRPr="00D0115A" w:rsidRDefault="00725BC2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FC710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24.05.2023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(физкультура)»,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BC2" w:rsidRPr="00854C7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Пролыгина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  <w:p w:rsidR="00725BC2" w:rsidRPr="0075512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Викторо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725BC2" w:rsidRPr="00755125" w:rsidRDefault="00725BC2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Среднее профе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</w:tc>
        <w:tc>
          <w:tcPr>
            <w:tcW w:w="709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46303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725BC2" w:rsidRPr="00755125" w:rsidRDefault="00725BC2" w:rsidP="0046303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технол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ной школы.</w:t>
            </w:r>
          </w:p>
          <w:p w:rsidR="00725BC2" w:rsidRPr="00755125" w:rsidRDefault="00725BC2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  <w:r w:rsidRPr="00755125">
              <w:rPr>
                <w:sz w:val="20"/>
                <w:szCs w:val="20"/>
              </w:rPr>
              <w:t xml:space="preserve">  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 </w:t>
            </w:r>
          </w:p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5BC2" w:rsidRPr="0075512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725BC2" w:rsidRPr="0075512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06" w:type="dxa"/>
          </w:tcPr>
          <w:p w:rsidR="00725BC2" w:rsidRDefault="00725BC2" w:rsidP="0046303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2B23A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20.06.2022 – 30.06.2022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технологии»,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8E2636" w:rsidRPr="00D0115A" w:rsidRDefault="008E2636" w:rsidP="008E263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8E263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ФГ АОУ ВО «Государственный университет просвещения», 05.08.2024, Обучение учебному предмету «Труд (технология)» в условиях внесения изменений в ФОП ООО, 72ч</w:t>
            </w:r>
          </w:p>
          <w:p w:rsidR="00725BC2" w:rsidRPr="00D0115A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BC2" w:rsidRPr="00854C7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Рослякова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Викторо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725BC2" w:rsidRPr="00755125" w:rsidRDefault="00725BC2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би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и х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мии</w:t>
            </w:r>
          </w:p>
        </w:tc>
        <w:tc>
          <w:tcPr>
            <w:tcW w:w="1134" w:type="dxa"/>
          </w:tcPr>
          <w:p w:rsidR="00725BC2" w:rsidRPr="0075512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559" w:type="dxa"/>
          </w:tcPr>
          <w:p w:rsidR="00725BC2" w:rsidRPr="00755125" w:rsidRDefault="00725BC2" w:rsidP="00BD4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Биология, п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реподготовка: программа "Педагогика и психология"</w:t>
            </w:r>
          </w:p>
        </w:tc>
        <w:tc>
          <w:tcPr>
            <w:tcW w:w="1276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</w:t>
            </w:r>
          </w:p>
        </w:tc>
        <w:tc>
          <w:tcPr>
            <w:tcW w:w="709" w:type="dxa"/>
          </w:tcPr>
          <w:p w:rsidR="00725BC2" w:rsidRPr="0075512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725BC2" w:rsidRPr="0075512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06" w:type="dxa"/>
          </w:tcPr>
          <w:p w:rsidR="00725BC2" w:rsidRPr="00D0115A" w:rsidRDefault="00725BC2" w:rsidP="002B23A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B23AD">
              <w:rPr>
                <w:rFonts w:ascii="Times New Roman" w:hAnsi="Times New Roman" w:cs="Times New Roman"/>
                <w:sz w:val="20"/>
                <w:szCs w:val="20"/>
              </w:rPr>
              <w:t>АОУ ВО ДПО «ВИРО», 25.10.2023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требований обновлённых ФГОС ООО, ФГОС С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ОО в работе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(биология), 36ч</w:t>
            </w:r>
          </w:p>
        </w:tc>
        <w:tc>
          <w:tcPr>
            <w:tcW w:w="992" w:type="dxa"/>
          </w:tcPr>
          <w:p w:rsidR="00725BC2" w:rsidRPr="00854C75" w:rsidRDefault="00725BC2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Румянцева Але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сандра 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лериевна</w:t>
            </w:r>
          </w:p>
        </w:tc>
        <w:tc>
          <w:tcPr>
            <w:tcW w:w="992" w:type="dxa"/>
          </w:tcPr>
          <w:p w:rsidR="00725BC2" w:rsidRPr="00755125" w:rsidRDefault="00725BC2" w:rsidP="00B3109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зыки и пения, методист по воспитател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ной работе</w:t>
            </w:r>
          </w:p>
        </w:tc>
        <w:tc>
          <w:tcPr>
            <w:tcW w:w="1134" w:type="dxa"/>
          </w:tcPr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B310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музыка с 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полнительной специальн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стью педагог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</w:tc>
        <w:tc>
          <w:tcPr>
            <w:tcW w:w="1276" w:type="dxa"/>
          </w:tcPr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НОО,</w:t>
            </w:r>
          </w:p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</w:t>
            </w:r>
          </w:p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725BC2" w:rsidRPr="0075512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06" w:type="dxa"/>
          </w:tcPr>
          <w:p w:rsidR="00725BC2" w:rsidRPr="00D0115A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880C9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30.06.2022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музыки,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Pr="00D0115A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BC2" w:rsidRPr="00854C75" w:rsidRDefault="00725BC2" w:rsidP="00B310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Сахарнов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Михаил Алекса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дрович</w:t>
            </w:r>
          </w:p>
        </w:tc>
        <w:tc>
          <w:tcPr>
            <w:tcW w:w="992" w:type="dxa"/>
          </w:tcPr>
          <w:p w:rsidR="00725BC2" w:rsidRPr="00755125" w:rsidRDefault="00725BC2" w:rsidP="00256AFD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ге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графии и биологии</w:t>
            </w:r>
          </w:p>
        </w:tc>
        <w:tc>
          <w:tcPr>
            <w:tcW w:w="1134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«География» с дополнител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ной специал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ностью «Би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логия»</w:t>
            </w: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 xml:space="preserve"> 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6" w:type="dxa"/>
          </w:tcPr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АОУ ВО ДПО «ВИРО»,</w:t>
            </w:r>
            <w:r w:rsidRPr="00116D54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экспертов и председателей для работы в ТПК при проведении ГИА  по образовательным программам ООО» (география),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116D5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11.05.2022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географии,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116D5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Центр ДПО АНО «Центр социальных пр</w:t>
            </w:r>
            <w:r w:rsidRPr="00116D5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116D5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грамм», 20.02.2023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Преподавание географии в условиях реализации и перехода на  обновлённый ФГОС ООО и ФГОС СОО,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16ч</w:t>
            </w:r>
          </w:p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BC2" w:rsidRPr="00854C7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Сивцова </w:t>
            </w:r>
          </w:p>
          <w:p w:rsidR="00725BC2" w:rsidRPr="00755125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Татьяна Алексеевна</w:t>
            </w:r>
          </w:p>
        </w:tc>
        <w:tc>
          <w:tcPr>
            <w:tcW w:w="992" w:type="dxa"/>
          </w:tcPr>
          <w:p w:rsidR="00725BC2" w:rsidRPr="00755125" w:rsidRDefault="00725BC2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че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чения и ИЗО</w:t>
            </w:r>
          </w:p>
        </w:tc>
        <w:tc>
          <w:tcPr>
            <w:tcW w:w="1134" w:type="dxa"/>
          </w:tcPr>
          <w:p w:rsidR="00725BC2" w:rsidRPr="00755125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2C5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изобразител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ное искусство и черчение.</w:t>
            </w:r>
          </w:p>
        </w:tc>
        <w:tc>
          <w:tcPr>
            <w:tcW w:w="1276" w:type="dxa"/>
          </w:tcPr>
          <w:p w:rsidR="00725BC2" w:rsidRPr="00755125" w:rsidRDefault="00725BC2" w:rsidP="00F5104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ИЗО,</w:t>
            </w:r>
          </w:p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  <w:tc>
          <w:tcPr>
            <w:tcW w:w="709" w:type="dxa"/>
          </w:tcPr>
          <w:p w:rsidR="00725BC2" w:rsidRPr="00755125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25BC2" w:rsidRPr="00755125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06" w:type="dxa"/>
          </w:tcPr>
          <w:p w:rsidR="00725BC2" w:rsidRPr="00D0115A" w:rsidRDefault="00725BC2" w:rsidP="002B2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2B23A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10.05.2023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(ИЗО),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Pr="00D0115A" w:rsidRDefault="00725BC2" w:rsidP="002B23A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BC2" w:rsidRPr="00854C75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992" w:type="dxa"/>
          </w:tcPr>
          <w:p w:rsidR="00725BC2" w:rsidRPr="00755125" w:rsidRDefault="00725BC2" w:rsidP="00C67FE1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C67FE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C67FE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</w:t>
            </w:r>
          </w:p>
        </w:tc>
        <w:tc>
          <w:tcPr>
            <w:tcW w:w="1134" w:type="dxa"/>
          </w:tcPr>
          <w:p w:rsidR="00725BC2" w:rsidRPr="00755125" w:rsidRDefault="00725BC2" w:rsidP="00C67FE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2C5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</w:tcPr>
          <w:p w:rsidR="00725BC2" w:rsidRPr="00755125" w:rsidRDefault="00725BC2" w:rsidP="00C67FE1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725BC2" w:rsidRPr="00755125" w:rsidRDefault="00725BC2" w:rsidP="00C67FE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725BC2" w:rsidRPr="00755125" w:rsidRDefault="00725BC2" w:rsidP="00C67FE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09" w:type="dxa"/>
          </w:tcPr>
          <w:p w:rsidR="00725BC2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25BC2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06" w:type="dxa"/>
          </w:tcPr>
          <w:p w:rsidR="00725BC2" w:rsidRPr="00D0115A" w:rsidRDefault="00725BC2" w:rsidP="002B23A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725BC2" w:rsidRPr="00854C75" w:rsidRDefault="00725BC2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5BC2" w:rsidRPr="002170A9" w:rsidTr="00256AFD">
        <w:tc>
          <w:tcPr>
            <w:tcW w:w="120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Скорюкова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992" w:type="dxa"/>
          </w:tcPr>
          <w:p w:rsidR="00725BC2" w:rsidRPr="00755125" w:rsidRDefault="00725BC2" w:rsidP="00256AFD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глийского языка</w:t>
            </w:r>
          </w:p>
        </w:tc>
        <w:tc>
          <w:tcPr>
            <w:tcW w:w="1134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06" w:type="dxa"/>
          </w:tcPr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АОУ ВО ДПО «ВИРО»,</w:t>
            </w:r>
            <w:r w:rsidRPr="008D6798">
              <w:rPr>
                <w:rFonts w:ascii="Times New Roman" w:hAnsi="Times New Roman" w:cs="Times New Roman"/>
                <w:sz w:val="20"/>
                <w:szCs w:val="20"/>
              </w:rPr>
              <w:t xml:space="preserve"> 28.03.2022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для работы в ТПК при проведении ГИА по образовательным программам ООО» (английский язык),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09.06.2022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английского языка»,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t xml:space="preserve"> </w:t>
            </w:r>
            <w:r w:rsidRPr="008D6798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Научно-Производственное объединение </w:t>
            </w:r>
            <w:proofErr w:type="spellStart"/>
            <w:r w:rsidRPr="008D6798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8D6798">
              <w:rPr>
                <w:rFonts w:ascii="Times New Roman" w:hAnsi="Times New Roman" w:cs="Times New Roman"/>
                <w:sz w:val="20"/>
                <w:szCs w:val="20"/>
              </w:rPr>
              <w:t>, 02.06.2022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Совре-менные</w:t>
            </w:r>
            <w:proofErr w:type="spellEnd"/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IT-компетенции педагога: школа в режиме онлайн, дистанционные технологии в образовании, </w:t>
            </w:r>
            <w:proofErr w:type="spellStart"/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нейросети</w:t>
            </w:r>
            <w:proofErr w:type="spellEnd"/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, искусственный интеллект, </w:t>
            </w:r>
            <w:proofErr w:type="spellStart"/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кибербе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опасность</w:t>
            </w:r>
            <w:proofErr w:type="spellEnd"/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, цифровая трансформация и обновлё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ный ФГОС,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144ч</w:t>
            </w:r>
          </w:p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4.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25.08.2023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Реализация требований обновлённых ФГОС ООО и ФГОС СОО в работе учителя английского язык</w:t>
            </w:r>
            <w:r w:rsidR="00C67FE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36ч</w:t>
            </w:r>
          </w:p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BC2" w:rsidRPr="00854C7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Скорох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дова Елена </w:t>
            </w:r>
          </w:p>
          <w:p w:rsidR="00725BC2" w:rsidRPr="00755125" w:rsidRDefault="00725BC2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Николае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725BC2" w:rsidRPr="00755125" w:rsidRDefault="00725BC2" w:rsidP="00F159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</w:t>
            </w:r>
          </w:p>
        </w:tc>
        <w:tc>
          <w:tcPr>
            <w:tcW w:w="1134" w:type="dxa"/>
          </w:tcPr>
          <w:p w:rsidR="00725BC2" w:rsidRPr="00755125" w:rsidRDefault="00725BC2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F159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:rsidR="00725BC2" w:rsidRPr="00755125" w:rsidRDefault="00725BC2" w:rsidP="00F159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F159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F159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C2" w:rsidRPr="00755125" w:rsidRDefault="00725BC2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русский язык,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ратура, родной язык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ский), ро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ная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ская)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</w:p>
          <w:p w:rsidR="00725BC2" w:rsidRPr="00755125" w:rsidRDefault="00725BC2" w:rsidP="007354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ООО,</w:t>
            </w:r>
          </w:p>
          <w:p w:rsidR="00725BC2" w:rsidRPr="00755125" w:rsidRDefault="00725BC2" w:rsidP="007354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СОО</w:t>
            </w:r>
          </w:p>
        </w:tc>
        <w:tc>
          <w:tcPr>
            <w:tcW w:w="709" w:type="dxa"/>
          </w:tcPr>
          <w:p w:rsidR="00725BC2" w:rsidRPr="00755125" w:rsidRDefault="00725BC2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725BC2" w:rsidRPr="00755125" w:rsidRDefault="00725BC2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06" w:type="dxa"/>
          </w:tcPr>
          <w:p w:rsidR="00725BC2" w:rsidRDefault="00725BC2" w:rsidP="00BD776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5117F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02.09.2022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русского языка и литературы»,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Default="00725BC2" w:rsidP="00BD776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5117F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22.03.2023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5117F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Подготовка экспертов и председателей для работы в ТПК при проведении ГИА  по образовательным программам ООО (ГИА-9)» (русский язык)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24ч</w:t>
            </w:r>
          </w:p>
          <w:p w:rsidR="00725BC2" w:rsidRPr="00D0115A" w:rsidRDefault="00725BC2" w:rsidP="00BD776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АОУ ВО ДПО «ВИРО», 01.04.2024, Работа с ин-формацией на уроках русского языка и </w:t>
            </w:r>
            <w:proofErr w:type="spellStart"/>
            <w:r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литерату-ры</w:t>
            </w:r>
            <w:proofErr w:type="spellEnd"/>
            <w:r w:rsidRPr="000E19F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 проектирование учебных заданий с учётом требований Федеральных рабочих программ, 24ч</w:t>
            </w:r>
          </w:p>
          <w:p w:rsidR="00725BC2" w:rsidRPr="00D0115A" w:rsidRDefault="00725BC2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BC2" w:rsidRPr="00854C75" w:rsidRDefault="00725BC2" w:rsidP="00C95D8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Соколова Светлана Анатол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992" w:type="dxa"/>
          </w:tcPr>
          <w:p w:rsidR="00725BC2" w:rsidRPr="00755125" w:rsidRDefault="00725BC2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 в средней шк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</w:p>
        </w:tc>
        <w:tc>
          <w:tcPr>
            <w:tcW w:w="1134" w:type="dxa"/>
          </w:tcPr>
          <w:p w:rsidR="00725BC2" w:rsidRPr="00755125" w:rsidRDefault="00725BC2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2C5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276" w:type="dxa"/>
          </w:tcPr>
          <w:p w:rsidR="00725BC2" w:rsidRPr="00755125" w:rsidRDefault="00725BC2" w:rsidP="007354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русский язык, лит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ратура, родной язык (ру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ский)</w:t>
            </w:r>
          </w:p>
          <w:p w:rsidR="00725BC2" w:rsidRPr="00755125" w:rsidRDefault="00725BC2" w:rsidP="007354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  <w:tc>
          <w:tcPr>
            <w:tcW w:w="709" w:type="dxa"/>
          </w:tcPr>
          <w:p w:rsidR="00725BC2" w:rsidRPr="00755125" w:rsidRDefault="00725BC2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25BC2" w:rsidRPr="00755125" w:rsidRDefault="00725BC2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06" w:type="dxa"/>
          </w:tcPr>
          <w:p w:rsidR="00725BC2" w:rsidRPr="00D0115A" w:rsidRDefault="00725BC2" w:rsidP="00A8203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5117F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16.05.2023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(русский язык),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Pr="00D0115A" w:rsidRDefault="00725BC2" w:rsidP="00A8203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5117F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 ВО ДПО «ВИРО», 17</w:t>
            </w:r>
            <w:r w:rsidRPr="005117F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(литература),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Pr="00D0115A" w:rsidRDefault="00725BC2" w:rsidP="00446CA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BC2" w:rsidRPr="00854C75" w:rsidRDefault="00725BC2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Харинская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Снежана Владим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992" w:type="dxa"/>
          </w:tcPr>
          <w:p w:rsidR="00725BC2" w:rsidRPr="00755125" w:rsidRDefault="00725BC2" w:rsidP="00256AFD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информ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введение в информат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ку,  инфо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матика; практикум по инфо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матике ООП ООО,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725BC2" w:rsidRPr="00755125" w:rsidRDefault="00725BC2" w:rsidP="00F3263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725BC2" w:rsidRDefault="00725BC2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3163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05.09.2022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информатики и ИКТ,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Pr="00D0115A" w:rsidRDefault="00725BC2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9C54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АНО ВО «Университет </w:t>
            </w:r>
            <w:proofErr w:type="spellStart"/>
            <w:r w:rsidRPr="009C54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Иннополис</w:t>
            </w:r>
            <w:proofErr w:type="spellEnd"/>
            <w:r w:rsidRPr="009C54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», 09.12.2022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9C54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Цифровые образовательные ресурсы и сервисы в педагогической деятельности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72ч</w:t>
            </w:r>
          </w:p>
          <w:p w:rsidR="00725BC2" w:rsidRPr="00D0115A" w:rsidRDefault="00725BC2" w:rsidP="00256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ФГ АОУ ВО «Московский физико-технический институт», 03.10.2022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 Быстрый старт в иску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ственный интеллект,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725BC2" w:rsidRPr="00D0115A" w:rsidRDefault="00725BC2" w:rsidP="00256A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9C54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03.05.2023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(информатика),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Default="00725BC2" w:rsidP="00256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ФГА ОУ ДПО «Академия реализации госуда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ственной политики и профессионального развития работников образования Министерства просвещ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ния РФ», 24.04.2023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 информатики: достижения российской науки»,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60ч</w:t>
            </w:r>
          </w:p>
          <w:p w:rsidR="00725BC2" w:rsidRDefault="00725BC2" w:rsidP="00256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ФГ АОУ ВО «МФТИ», 02.10.2023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Технологии искусственного интеллекта для учителей информ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36ч</w:t>
            </w:r>
          </w:p>
          <w:p w:rsidR="00725BC2" w:rsidRPr="00D0115A" w:rsidRDefault="00725BC2" w:rsidP="00256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  <w:r w:rsidRPr="009C5451">
              <w:rPr>
                <w:rFonts w:ascii="Times New Roman" w:hAnsi="Times New Roman" w:cs="Times New Roman"/>
                <w:sz w:val="20"/>
                <w:szCs w:val="20"/>
              </w:rPr>
              <w:t>АОУ ВО ДПО «ВИРО», 16.02.2024, Введение образовательных федеральных государственных образовательных стандартов общего образования: управленческий аспект, 36ч</w:t>
            </w:r>
          </w:p>
        </w:tc>
        <w:tc>
          <w:tcPr>
            <w:tcW w:w="992" w:type="dxa"/>
          </w:tcPr>
          <w:p w:rsidR="00725BC2" w:rsidRPr="00854C7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725BC2" w:rsidRPr="002170A9" w:rsidTr="0041451E">
        <w:tc>
          <w:tcPr>
            <w:tcW w:w="120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Хачирова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Полиэ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товна</w:t>
            </w:r>
            <w:proofErr w:type="spellEnd"/>
          </w:p>
        </w:tc>
        <w:tc>
          <w:tcPr>
            <w:tcW w:w="992" w:type="dxa"/>
          </w:tcPr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тории, общ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ствоведения и советского государства и права</w:t>
            </w:r>
          </w:p>
        </w:tc>
        <w:tc>
          <w:tcPr>
            <w:tcW w:w="1134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  <w:vAlign w:val="bottom"/>
          </w:tcPr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 и 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ветское право</w:t>
            </w: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C2" w:rsidRPr="00755125" w:rsidRDefault="00725BC2" w:rsidP="00256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история,  обществ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знание 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индивид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альный проект </w:t>
            </w:r>
          </w:p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  <w:tc>
          <w:tcPr>
            <w:tcW w:w="709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725BC2" w:rsidRPr="0075512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06" w:type="dxa"/>
          </w:tcPr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21.04.2022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Реализация требований обновлённых ФГОС НОО, ФГОС ООО в работе учителя истории»,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725BC2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Центр ДПО АНО «Центр социальных пр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грамм», 16.12.2022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Преподавание истории и общ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ствознания в условиях введения обновлённых ФГОС ООО и СОО»,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16ч</w:t>
            </w:r>
          </w:p>
          <w:p w:rsidR="00725BC2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3.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ФГБОУ ВО «ВГУ» 29.03.2023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Научные и мет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дические аспекты преподавания истории и общ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ствознания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16ч</w:t>
            </w:r>
          </w:p>
          <w:p w:rsidR="00725BC2" w:rsidRPr="00D0115A" w:rsidRDefault="00725BC2" w:rsidP="00256AF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4.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«ВИРО», 13.04.2023, 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Подготовка экспертов и председателей для работы в ТПК при проведении ГИА  по образов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ательным программам ООО (ГИА-9)</w:t>
            </w:r>
            <w:r w:rsidRPr="008D679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(история)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24ч</w:t>
            </w:r>
          </w:p>
        </w:tc>
        <w:tc>
          <w:tcPr>
            <w:tcW w:w="992" w:type="dxa"/>
          </w:tcPr>
          <w:p w:rsidR="00725BC2" w:rsidRPr="00854C75" w:rsidRDefault="00725BC2" w:rsidP="00256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</w:tbl>
    <w:p w:rsidR="00A66191" w:rsidRPr="002170A9" w:rsidRDefault="00A66191" w:rsidP="00290DE2">
      <w:pPr>
        <w:spacing w:line="240" w:lineRule="auto"/>
        <w:jc w:val="center"/>
        <w:rPr>
          <w:rFonts w:ascii="Times New Roman" w:hAnsi="Times New Roman" w:cs="Times New Roman"/>
        </w:rPr>
      </w:pPr>
    </w:p>
    <w:p w:rsidR="00A66191" w:rsidRDefault="00A66191" w:rsidP="00290D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6191" w:rsidSect="008020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894"/>
    <w:multiLevelType w:val="multilevel"/>
    <w:tmpl w:val="BC30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A55"/>
    <w:rsid w:val="00003D56"/>
    <w:rsid w:val="00007D9C"/>
    <w:rsid w:val="00010086"/>
    <w:rsid w:val="00011872"/>
    <w:rsid w:val="00017083"/>
    <w:rsid w:val="000201DB"/>
    <w:rsid w:val="0002384E"/>
    <w:rsid w:val="0002445D"/>
    <w:rsid w:val="00024D71"/>
    <w:rsid w:val="00041986"/>
    <w:rsid w:val="000422DF"/>
    <w:rsid w:val="00042314"/>
    <w:rsid w:val="0004389B"/>
    <w:rsid w:val="0004461A"/>
    <w:rsid w:val="00044BBA"/>
    <w:rsid w:val="0004669B"/>
    <w:rsid w:val="000522D4"/>
    <w:rsid w:val="000533D0"/>
    <w:rsid w:val="00053535"/>
    <w:rsid w:val="00056ED9"/>
    <w:rsid w:val="00060C77"/>
    <w:rsid w:val="00061384"/>
    <w:rsid w:val="0007617A"/>
    <w:rsid w:val="00076185"/>
    <w:rsid w:val="000767E3"/>
    <w:rsid w:val="00082ABE"/>
    <w:rsid w:val="00092A1E"/>
    <w:rsid w:val="000958F2"/>
    <w:rsid w:val="000961CD"/>
    <w:rsid w:val="000B2378"/>
    <w:rsid w:val="000B38AA"/>
    <w:rsid w:val="000B5DA7"/>
    <w:rsid w:val="000B6AD6"/>
    <w:rsid w:val="000B704A"/>
    <w:rsid w:val="000C1305"/>
    <w:rsid w:val="000D7024"/>
    <w:rsid w:val="000D75B6"/>
    <w:rsid w:val="000D7FA5"/>
    <w:rsid w:val="000E19F3"/>
    <w:rsid w:val="000E70B0"/>
    <w:rsid w:val="000E739F"/>
    <w:rsid w:val="000F0E77"/>
    <w:rsid w:val="000F158A"/>
    <w:rsid w:val="000F5639"/>
    <w:rsid w:val="000F66A9"/>
    <w:rsid w:val="0011234F"/>
    <w:rsid w:val="00114830"/>
    <w:rsid w:val="001174D5"/>
    <w:rsid w:val="001215EF"/>
    <w:rsid w:val="00125148"/>
    <w:rsid w:val="00134BE3"/>
    <w:rsid w:val="00136BF7"/>
    <w:rsid w:val="001424C7"/>
    <w:rsid w:val="001438C2"/>
    <w:rsid w:val="00144909"/>
    <w:rsid w:val="00144FBB"/>
    <w:rsid w:val="00147F36"/>
    <w:rsid w:val="0015245E"/>
    <w:rsid w:val="001549D1"/>
    <w:rsid w:val="0016020D"/>
    <w:rsid w:val="00171D39"/>
    <w:rsid w:val="001753C4"/>
    <w:rsid w:val="00183F95"/>
    <w:rsid w:val="00196B4C"/>
    <w:rsid w:val="00197B26"/>
    <w:rsid w:val="001A4548"/>
    <w:rsid w:val="001A6D0E"/>
    <w:rsid w:val="001B2AE6"/>
    <w:rsid w:val="001B2BE3"/>
    <w:rsid w:val="001B320B"/>
    <w:rsid w:val="001C0171"/>
    <w:rsid w:val="001C0C1E"/>
    <w:rsid w:val="001C1201"/>
    <w:rsid w:val="001D5DD6"/>
    <w:rsid w:val="001D7C01"/>
    <w:rsid w:val="001E25B2"/>
    <w:rsid w:val="001F0316"/>
    <w:rsid w:val="001F3CF1"/>
    <w:rsid w:val="00201960"/>
    <w:rsid w:val="002036B6"/>
    <w:rsid w:val="00205E1C"/>
    <w:rsid w:val="002133F4"/>
    <w:rsid w:val="00213509"/>
    <w:rsid w:val="002170A9"/>
    <w:rsid w:val="002415BA"/>
    <w:rsid w:val="00241FC4"/>
    <w:rsid w:val="00252C46"/>
    <w:rsid w:val="00253A7A"/>
    <w:rsid w:val="00256AFD"/>
    <w:rsid w:val="00261820"/>
    <w:rsid w:val="00263480"/>
    <w:rsid w:val="00266BF2"/>
    <w:rsid w:val="00276E16"/>
    <w:rsid w:val="002831EF"/>
    <w:rsid w:val="00284B14"/>
    <w:rsid w:val="002909FC"/>
    <w:rsid w:val="00290DE2"/>
    <w:rsid w:val="00292D5A"/>
    <w:rsid w:val="002A0F75"/>
    <w:rsid w:val="002A1B9B"/>
    <w:rsid w:val="002B1CA1"/>
    <w:rsid w:val="002B221F"/>
    <w:rsid w:val="002B23AD"/>
    <w:rsid w:val="002B40F0"/>
    <w:rsid w:val="002B72FE"/>
    <w:rsid w:val="002B7910"/>
    <w:rsid w:val="002C44CC"/>
    <w:rsid w:val="002C44F4"/>
    <w:rsid w:val="002C5424"/>
    <w:rsid w:val="002C59D9"/>
    <w:rsid w:val="002D7FA6"/>
    <w:rsid w:val="002E133F"/>
    <w:rsid w:val="002E20ED"/>
    <w:rsid w:val="002E7E09"/>
    <w:rsid w:val="002F1C44"/>
    <w:rsid w:val="002F1FC6"/>
    <w:rsid w:val="003004A4"/>
    <w:rsid w:val="003007BD"/>
    <w:rsid w:val="003010A5"/>
    <w:rsid w:val="003044A6"/>
    <w:rsid w:val="00304D16"/>
    <w:rsid w:val="003056D0"/>
    <w:rsid w:val="00305942"/>
    <w:rsid w:val="00307C61"/>
    <w:rsid w:val="003108E1"/>
    <w:rsid w:val="003221A2"/>
    <w:rsid w:val="003221FD"/>
    <w:rsid w:val="00322928"/>
    <w:rsid w:val="00322CED"/>
    <w:rsid w:val="00324255"/>
    <w:rsid w:val="003323A7"/>
    <w:rsid w:val="003367B7"/>
    <w:rsid w:val="003420AC"/>
    <w:rsid w:val="00350570"/>
    <w:rsid w:val="00364167"/>
    <w:rsid w:val="0036540F"/>
    <w:rsid w:val="00370B96"/>
    <w:rsid w:val="00370C6E"/>
    <w:rsid w:val="003719AA"/>
    <w:rsid w:val="00374465"/>
    <w:rsid w:val="003765EC"/>
    <w:rsid w:val="00380247"/>
    <w:rsid w:val="003812CE"/>
    <w:rsid w:val="00383733"/>
    <w:rsid w:val="003847F8"/>
    <w:rsid w:val="0039180C"/>
    <w:rsid w:val="003939DC"/>
    <w:rsid w:val="003959D8"/>
    <w:rsid w:val="003A2112"/>
    <w:rsid w:val="003A5BD1"/>
    <w:rsid w:val="003A5D9F"/>
    <w:rsid w:val="003A63D4"/>
    <w:rsid w:val="003A777D"/>
    <w:rsid w:val="003C441B"/>
    <w:rsid w:val="003D3F1D"/>
    <w:rsid w:val="003D584B"/>
    <w:rsid w:val="003F0937"/>
    <w:rsid w:val="003F327F"/>
    <w:rsid w:val="003F6083"/>
    <w:rsid w:val="00404A55"/>
    <w:rsid w:val="004074C5"/>
    <w:rsid w:val="00413B04"/>
    <w:rsid w:val="0041451E"/>
    <w:rsid w:val="004152B6"/>
    <w:rsid w:val="00417C11"/>
    <w:rsid w:val="0042222B"/>
    <w:rsid w:val="0042455D"/>
    <w:rsid w:val="0042529A"/>
    <w:rsid w:val="00425D3C"/>
    <w:rsid w:val="00426294"/>
    <w:rsid w:val="00430C30"/>
    <w:rsid w:val="00441368"/>
    <w:rsid w:val="00441AF9"/>
    <w:rsid w:val="00442389"/>
    <w:rsid w:val="00446CAF"/>
    <w:rsid w:val="00450270"/>
    <w:rsid w:val="0045243D"/>
    <w:rsid w:val="00452B0E"/>
    <w:rsid w:val="00460C1E"/>
    <w:rsid w:val="00462AF6"/>
    <w:rsid w:val="0046303B"/>
    <w:rsid w:val="00465CCC"/>
    <w:rsid w:val="00480396"/>
    <w:rsid w:val="00482303"/>
    <w:rsid w:val="00484460"/>
    <w:rsid w:val="00485D9E"/>
    <w:rsid w:val="004869B0"/>
    <w:rsid w:val="00487075"/>
    <w:rsid w:val="00487D93"/>
    <w:rsid w:val="00495B4B"/>
    <w:rsid w:val="004A0531"/>
    <w:rsid w:val="004A1E38"/>
    <w:rsid w:val="004A621A"/>
    <w:rsid w:val="004B3E0E"/>
    <w:rsid w:val="004C57A7"/>
    <w:rsid w:val="004D44B8"/>
    <w:rsid w:val="004D5714"/>
    <w:rsid w:val="004D6D74"/>
    <w:rsid w:val="004E0240"/>
    <w:rsid w:val="004E4950"/>
    <w:rsid w:val="004F0C1B"/>
    <w:rsid w:val="005001A2"/>
    <w:rsid w:val="005042E1"/>
    <w:rsid w:val="005056EF"/>
    <w:rsid w:val="005061F4"/>
    <w:rsid w:val="0051072A"/>
    <w:rsid w:val="005117F4"/>
    <w:rsid w:val="00511999"/>
    <w:rsid w:val="005165CB"/>
    <w:rsid w:val="00516982"/>
    <w:rsid w:val="005202FD"/>
    <w:rsid w:val="00520A57"/>
    <w:rsid w:val="00523A06"/>
    <w:rsid w:val="00523CD2"/>
    <w:rsid w:val="0052684C"/>
    <w:rsid w:val="00526CDF"/>
    <w:rsid w:val="00540EFB"/>
    <w:rsid w:val="00541C46"/>
    <w:rsid w:val="00543CD8"/>
    <w:rsid w:val="0054419C"/>
    <w:rsid w:val="00544214"/>
    <w:rsid w:val="00545CD9"/>
    <w:rsid w:val="0055793F"/>
    <w:rsid w:val="00560004"/>
    <w:rsid w:val="005621B7"/>
    <w:rsid w:val="0056669F"/>
    <w:rsid w:val="005723C0"/>
    <w:rsid w:val="00575164"/>
    <w:rsid w:val="00575459"/>
    <w:rsid w:val="00577F3B"/>
    <w:rsid w:val="00582637"/>
    <w:rsid w:val="00586A75"/>
    <w:rsid w:val="00591CBB"/>
    <w:rsid w:val="0059468D"/>
    <w:rsid w:val="005946C6"/>
    <w:rsid w:val="00596B03"/>
    <w:rsid w:val="005A0979"/>
    <w:rsid w:val="005A3A62"/>
    <w:rsid w:val="005B00A1"/>
    <w:rsid w:val="005C0385"/>
    <w:rsid w:val="005C0521"/>
    <w:rsid w:val="005C4366"/>
    <w:rsid w:val="005D1D1D"/>
    <w:rsid w:val="005D1FEB"/>
    <w:rsid w:val="005D3D51"/>
    <w:rsid w:val="005E55CD"/>
    <w:rsid w:val="005E67C8"/>
    <w:rsid w:val="005F55E8"/>
    <w:rsid w:val="00603ABF"/>
    <w:rsid w:val="00606580"/>
    <w:rsid w:val="006206EE"/>
    <w:rsid w:val="00622A3D"/>
    <w:rsid w:val="00623797"/>
    <w:rsid w:val="006267CD"/>
    <w:rsid w:val="006336F7"/>
    <w:rsid w:val="00640EE5"/>
    <w:rsid w:val="006434AE"/>
    <w:rsid w:val="00646AF3"/>
    <w:rsid w:val="006508EA"/>
    <w:rsid w:val="00655C4C"/>
    <w:rsid w:val="00656A5E"/>
    <w:rsid w:val="00656A64"/>
    <w:rsid w:val="006630C3"/>
    <w:rsid w:val="00667D03"/>
    <w:rsid w:val="00680025"/>
    <w:rsid w:val="006814E5"/>
    <w:rsid w:val="006816F7"/>
    <w:rsid w:val="0068409F"/>
    <w:rsid w:val="006856B6"/>
    <w:rsid w:val="00694B37"/>
    <w:rsid w:val="00697B29"/>
    <w:rsid w:val="006A15AE"/>
    <w:rsid w:val="006A2BA1"/>
    <w:rsid w:val="006A39FF"/>
    <w:rsid w:val="006A6FDA"/>
    <w:rsid w:val="006B06E2"/>
    <w:rsid w:val="006B2F1D"/>
    <w:rsid w:val="006C39F0"/>
    <w:rsid w:val="006C76C3"/>
    <w:rsid w:val="006D1AA7"/>
    <w:rsid w:val="006D209F"/>
    <w:rsid w:val="006D477D"/>
    <w:rsid w:val="006D7F65"/>
    <w:rsid w:val="006E09A9"/>
    <w:rsid w:val="006E152A"/>
    <w:rsid w:val="006E35FC"/>
    <w:rsid w:val="006F0656"/>
    <w:rsid w:val="006F13A0"/>
    <w:rsid w:val="006F591A"/>
    <w:rsid w:val="006F6019"/>
    <w:rsid w:val="0070065A"/>
    <w:rsid w:val="00701AB4"/>
    <w:rsid w:val="00703BFF"/>
    <w:rsid w:val="007043C1"/>
    <w:rsid w:val="00707246"/>
    <w:rsid w:val="007077B4"/>
    <w:rsid w:val="00715899"/>
    <w:rsid w:val="00715BE3"/>
    <w:rsid w:val="007206A4"/>
    <w:rsid w:val="007241E9"/>
    <w:rsid w:val="0072512C"/>
    <w:rsid w:val="00725BC2"/>
    <w:rsid w:val="0073453C"/>
    <w:rsid w:val="00734CED"/>
    <w:rsid w:val="00734FDA"/>
    <w:rsid w:val="007354FD"/>
    <w:rsid w:val="007414FE"/>
    <w:rsid w:val="00747A3F"/>
    <w:rsid w:val="007501DE"/>
    <w:rsid w:val="00751FE0"/>
    <w:rsid w:val="0075449F"/>
    <w:rsid w:val="00755125"/>
    <w:rsid w:val="00755FEB"/>
    <w:rsid w:val="007562B0"/>
    <w:rsid w:val="0075703B"/>
    <w:rsid w:val="00757693"/>
    <w:rsid w:val="00761250"/>
    <w:rsid w:val="00762247"/>
    <w:rsid w:val="0076501F"/>
    <w:rsid w:val="0077725F"/>
    <w:rsid w:val="00787ED1"/>
    <w:rsid w:val="00794280"/>
    <w:rsid w:val="007A0336"/>
    <w:rsid w:val="007A3BA8"/>
    <w:rsid w:val="007A44E9"/>
    <w:rsid w:val="007A51B2"/>
    <w:rsid w:val="007B0117"/>
    <w:rsid w:val="007B425D"/>
    <w:rsid w:val="007C323E"/>
    <w:rsid w:val="007C7134"/>
    <w:rsid w:val="007C780F"/>
    <w:rsid w:val="007D496E"/>
    <w:rsid w:val="007D71E6"/>
    <w:rsid w:val="007D755A"/>
    <w:rsid w:val="007E28A6"/>
    <w:rsid w:val="007E3B31"/>
    <w:rsid w:val="007F015E"/>
    <w:rsid w:val="007F077C"/>
    <w:rsid w:val="007F17B4"/>
    <w:rsid w:val="007F2ACC"/>
    <w:rsid w:val="00800D2B"/>
    <w:rsid w:val="008020E0"/>
    <w:rsid w:val="00803F0B"/>
    <w:rsid w:val="00804557"/>
    <w:rsid w:val="00805A0E"/>
    <w:rsid w:val="00817BA5"/>
    <w:rsid w:val="00820368"/>
    <w:rsid w:val="0082276A"/>
    <w:rsid w:val="0082425C"/>
    <w:rsid w:val="00832508"/>
    <w:rsid w:val="00834804"/>
    <w:rsid w:val="00836CD6"/>
    <w:rsid w:val="008502C8"/>
    <w:rsid w:val="008506AA"/>
    <w:rsid w:val="00850D5E"/>
    <w:rsid w:val="00853719"/>
    <w:rsid w:val="00854C75"/>
    <w:rsid w:val="00863AF2"/>
    <w:rsid w:val="00863CE1"/>
    <w:rsid w:val="00864629"/>
    <w:rsid w:val="00864D6C"/>
    <w:rsid w:val="00865B53"/>
    <w:rsid w:val="0087535D"/>
    <w:rsid w:val="00875CCE"/>
    <w:rsid w:val="00877497"/>
    <w:rsid w:val="008843C1"/>
    <w:rsid w:val="00884893"/>
    <w:rsid w:val="008900B5"/>
    <w:rsid w:val="00890199"/>
    <w:rsid w:val="00890B39"/>
    <w:rsid w:val="00892D44"/>
    <w:rsid w:val="00897682"/>
    <w:rsid w:val="008A29CB"/>
    <w:rsid w:val="008A3722"/>
    <w:rsid w:val="008A3FCC"/>
    <w:rsid w:val="008A40E1"/>
    <w:rsid w:val="008A7D16"/>
    <w:rsid w:val="008B0977"/>
    <w:rsid w:val="008B0DC4"/>
    <w:rsid w:val="008B0F88"/>
    <w:rsid w:val="008B17CF"/>
    <w:rsid w:val="008B2A35"/>
    <w:rsid w:val="008B7A43"/>
    <w:rsid w:val="008C0020"/>
    <w:rsid w:val="008C11D1"/>
    <w:rsid w:val="008D0FAE"/>
    <w:rsid w:val="008D6151"/>
    <w:rsid w:val="008E2636"/>
    <w:rsid w:val="008E4FF1"/>
    <w:rsid w:val="008F148E"/>
    <w:rsid w:val="008F4402"/>
    <w:rsid w:val="008F5394"/>
    <w:rsid w:val="00900410"/>
    <w:rsid w:val="009052D5"/>
    <w:rsid w:val="00910FF7"/>
    <w:rsid w:val="009143DC"/>
    <w:rsid w:val="009148B4"/>
    <w:rsid w:val="00924FB6"/>
    <w:rsid w:val="00925989"/>
    <w:rsid w:val="009260A4"/>
    <w:rsid w:val="00934E65"/>
    <w:rsid w:val="00936B19"/>
    <w:rsid w:val="009403A1"/>
    <w:rsid w:val="00942889"/>
    <w:rsid w:val="00945797"/>
    <w:rsid w:val="00946121"/>
    <w:rsid w:val="009461E7"/>
    <w:rsid w:val="00964721"/>
    <w:rsid w:val="00966CA6"/>
    <w:rsid w:val="00966CF4"/>
    <w:rsid w:val="0097430A"/>
    <w:rsid w:val="00976562"/>
    <w:rsid w:val="0098164E"/>
    <w:rsid w:val="00981AF1"/>
    <w:rsid w:val="00991FD8"/>
    <w:rsid w:val="009B5F6A"/>
    <w:rsid w:val="009B7750"/>
    <w:rsid w:val="009D4795"/>
    <w:rsid w:val="009D7D1B"/>
    <w:rsid w:val="009E17D7"/>
    <w:rsid w:val="009E37B9"/>
    <w:rsid w:val="009E6088"/>
    <w:rsid w:val="009E611E"/>
    <w:rsid w:val="009F3532"/>
    <w:rsid w:val="009F4908"/>
    <w:rsid w:val="00A0309D"/>
    <w:rsid w:val="00A055ED"/>
    <w:rsid w:val="00A12581"/>
    <w:rsid w:val="00A13E59"/>
    <w:rsid w:val="00A21557"/>
    <w:rsid w:val="00A40BA5"/>
    <w:rsid w:val="00A47C49"/>
    <w:rsid w:val="00A64CE9"/>
    <w:rsid w:val="00A66191"/>
    <w:rsid w:val="00A70129"/>
    <w:rsid w:val="00A705A6"/>
    <w:rsid w:val="00A723BA"/>
    <w:rsid w:val="00A7413D"/>
    <w:rsid w:val="00A77638"/>
    <w:rsid w:val="00A8203B"/>
    <w:rsid w:val="00A83B15"/>
    <w:rsid w:val="00A84031"/>
    <w:rsid w:val="00A8737A"/>
    <w:rsid w:val="00A87E0F"/>
    <w:rsid w:val="00AA123B"/>
    <w:rsid w:val="00AA2694"/>
    <w:rsid w:val="00AA5634"/>
    <w:rsid w:val="00AB647B"/>
    <w:rsid w:val="00AB7D94"/>
    <w:rsid w:val="00AC35E8"/>
    <w:rsid w:val="00AC6201"/>
    <w:rsid w:val="00AC7C92"/>
    <w:rsid w:val="00AD0ADB"/>
    <w:rsid w:val="00AD1554"/>
    <w:rsid w:val="00AD4D3B"/>
    <w:rsid w:val="00AD7681"/>
    <w:rsid w:val="00AE0E05"/>
    <w:rsid w:val="00AE3521"/>
    <w:rsid w:val="00AF029A"/>
    <w:rsid w:val="00AF2D9B"/>
    <w:rsid w:val="00AF37E8"/>
    <w:rsid w:val="00AF5492"/>
    <w:rsid w:val="00AF6B45"/>
    <w:rsid w:val="00B049F7"/>
    <w:rsid w:val="00B05F36"/>
    <w:rsid w:val="00B0783B"/>
    <w:rsid w:val="00B1214A"/>
    <w:rsid w:val="00B126B5"/>
    <w:rsid w:val="00B171A0"/>
    <w:rsid w:val="00B21353"/>
    <w:rsid w:val="00B23CF8"/>
    <w:rsid w:val="00B30032"/>
    <w:rsid w:val="00B300FD"/>
    <w:rsid w:val="00B30238"/>
    <w:rsid w:val="00B3109E"/>
    <w:rsid w:val="00B31255"/>
    <w:rsid w:val="00B434F3"/>
    <w:rsid w:val="00B45544"/>
    <w:rsid w:val="00B5150F"/>
    <w:rsid w:val="00B56D58"/>
    <w:rsid w:val="00B57594"/>
    <w:rsid w:val="00B57758"/>
    <w:rsid w:val="00B7127C"/>
    <w:rsid w:val="00B752E2"/>
    <w:rsid w:val="00B77531"/>
    <w:rsid w:val="00B844ED"/>
    <w:rsid w:val="00B86920"/>
    <w:rsid w:val="00B87CC3"/>
    <w:rsid w:val="00B87F14"/>
    <w:rsid w:val="00B92E56"/>
    <w:rsid w:val="00B92F24"/>
    <w:rsid w:val="00B979A2"/>
    <w:rsid w:val="00BA34EE"/>
    <w:rsid w:val="00BB1D8B"/>
    <w:rsid w:val="00BC32EA"/>
    <w:rsid w:val="00BC3C06"/>
    <w:rsid w:val="00BC7E83"/>
    <w:rsid w:val="00BD1F2A"/>
    <w:rsid w:val="00BD4218"/>
    <w:rsid w:val="00BD47A9"/>
    <w:rsid w:val="00BD4893"/>
    <w:rsid w:val="00BD5986"/>
    <w:rsid w:val="00BD776B"/>
    <w:rsid w:val="00BF11F7"/>
    <w:rsid w:val="00BF6EF4"/>
    <w:rsid w:val="00C05F39"/>
    <w:rsid w:val="00C06B19"/>
    <w:rsid w:val="00C10F17"/>
    <w:rsid w:val="00C11278"/>
    <w:rsid w:val="00C118A8"/>
    <w:rsid w:val="00C140EC"/>
    <w:rsid w:val="00C15087"/>
    <w:rsid w:val="00C17012"/>
    <w:rsid w:val="00C214AE"/>
    <w:rsid w:val="00C2216D"/>
    <w:rsid w:val="00C3263C"/>
    <w:rsid w:val="00C32DF9"/>
    <w:rsid w:val="00C356AA"/>
    <w:rsid w:val="00C422DA"/>
    <w:rsid w:val="00C5275D"/>
    <w:rsid w:val="00C5279C"/>
    <w:rsid w:val="00C542FF"/>
    <w:rsid w:val="00C54D77"/>
    <w:rsid w:val="00C54F1B"/>
    <w:rsid w:val="00C568D0"/>
    <w:rsid w:val="00C57013"/>
    <w:rsid w:val="00C6160C"/>
    <w:rsid w:val="00C64C41"/>
    <w:rsid w:val="00C67FE1"/>
    <w:rsid w:val="00C70799"/>
    <w:rsid w:val="00C80598"/>
    <w:rsid w:val="00C80A74"/>
    <w:rsid w:val="00C83EA8"/>
    <w:rsid w:val="00C857FA"/>
    <w:rsid w:val="00C86D03"/>
    <w:rsid w:val="00C901B6"/>
    <w:rsid w:val="00C937D1"/>
    <w:rsid w:val="00C9539A"/>
    <w:rsid w:val="00C95D80"/>
    <w:rsid w:val="00C97CF3"/>
    <w:rsid w:val="00CA0306"/>
    <w:rsid w:val="00CA5407"/>
    <w:rsid w:val="00CA6C12"/>
    <w:rsid w:val="00CA7B88"/>
    <w:rsid w:val="00CB0EA2"/>
    <w:rsid w:val="00CB1EC4"/>
    <w:rsid w:val="00CB3155"/>
    <w:rsid w:val="00CB6F1C"/>
    <w:rsid w:val="00CC7633"/>
    <w:rsid w:val="00CD4F94"/>
    <w:rsid w:val="00CE0E05"/>
    <w:rsid w:val="00CE453E"/>
    <w:rsid w:val="00CE7F10"/>
    <w:rsid w:val="00CF6218"/>
    <w:rsid w:val="00D0115A"/>
    <w:rsid w:val="00D016D1"/>
    <w:rsid w:val="00D0321B"/>
    <w:rsid w:val="00D05224"/>
    <w:rsid w:val="00D06B3D"/>
    <w:rsid w:val="00D1247A"/>
    <w:rsid w:val="00D20E90"/>
    <w:rsid w:val="00D2149B"/>
    <w:rsid w:val="00D33D35"/>
    <w:rsid w:val="00D34196"/>
    <w:rsid w:val="00D346E8"/>
    <w:rsid w:val="00D44E4C"/>
    <w:rsid w:val="00D46E61"/>
    <w:rsid w:val="00D479DF"/>
    <w:rsid w:val="00D5015C"/>
    <w:rsid w:val="00D51338"/>
    <w:rsid w:val="00D54A9D"/>
    <w:rsid w:val="00D61BBB"/>
    <w:rsid w:val="00D63D16"/>
    <w:rsid w:val="00D71E67"/>
    <w:rsid w:val="00D7212D"/>
    <w:rsid w:val="00D7729D"/>
    <w:rsid w:val="00D873BC"/>
    <w:rsid w:val="00D91226"/>
    <w:rsid w:val="00D94F31"/>
    <w:rsid w:val="00DA1279"/>
    <w:rsid w:val="00DA3F6C"/>
    <w:rsid w:val="00DA4469"/>
    <w:rsid w:val="00DA5D2B"/>
    <w:rsid w:val="00DB4F8B"/>
    <w:rsid w:val="00DC338F"/>
    <w:rsid w:val="00DC6ED7"/>
    <w:rsid w:val="00DC7642"/>
    <w:rsid w:val="00DC7F57"/>
    <w:rsid w:val="00DD08D5"/>
    <w:rsid w:val="00DD273A"/>
    <w:rsid w:val="00DD3876"/>
    <w:rsid w:val="00DD5B04"/>
    <w:rsid w:val="00DD6905"/>
    <w:rsid w:val="00DE59A5"/>
    <w:rsid w:val="00DE6486"/>
    <w:rsid w:val="00DF160F"/>
    <w:rsid w:val="00E100A1"/>
    <w:rsid w:val="00E111A7"/>
    <w:rsid w:val="00E24718"/>
    <w:rsid w:val="00E26435"/>
    <w:rsid w:val="00E35E9E"/>
    <w:rsid w:val="00E429F0"/>
    <w:rsid w:val="00E43721"/>
    <w:rsid w:val="00E450A1"/>
    <w:rsid w:val="00E56AEC"/>
    <w:rsid w:val="00E73DE8"/>
    <w:rsid w:val="00E747CF"/>
    <w:rsid w:val="00E80FAC"/>
    <w:rsid w:val="00E902B1"/>
    <w:rsid w:val="00E9100A"/>
    <w:rsid w:val="00E91B54"/>
    <w:rsid w:val="00E9208B"/>
    <w:rsid w:val="00EA0CD1"/>
    <w:rsid w:val="00EA2EEF"/>
    <w:rsid w:val="00EB17F0"/>
    <w:rsid w:val="00EB1D0C"/>
    <w:rsid w:val="00EB5B17"/>
    <w:rsid w:val="00EB79E6"/>
    <w:rsid w:val="00EC5965"/>
    <w:rsid w:val="00ED2E9E"/>
    <w:rsid w:val="00EE3681"/>
    <w:rsid w:val="00EE6851"/>
    <w:rsid w:val="00EE726F"/>
    <w:rsid w:val="00EF2BB2"/>
    <w:rsid w:val="00EF59C3"/>
    <w:rsid w:val="00EF6CD5"/>
    <w:rsid w:val="00EF6DD0"/>
    <w:rsid w:val="00F03197"/>
    <w:rsid w:val="00F04F61"/>
    <w:rsid w:val="00F0548E"/>
    <w:rsid w:val="00F05A68"/>
    <w:rsid w:val="00F07B54"/>
    <w:rsid w:val="00F10791"/>
    <w:rsid w:val="00F13D8B"/>
    <w:rsid w:val="00F151D2"/>
    <w:rsid w:val="00F1529B"/>
    <w:rsid w:val="00F1596A"/>
    <w:rsid w:val="00F16BB3"/>
    <w:rsid w:val="00F178F8"/>
    <w:rsid w:val="00F20DE7"/>
    <w:rsid w:val="00F22E1A"/>
    <w:rsid w:val="00F233C2"/>
    <w:rsid w:val="00F23465"/>
    <w:rsid w:val="00F24506"/>
    <w:rsid w:val="00F279E5"/>
    <w:rsid w:val="00F30471"/>
    <w:rsid w:val="00F31F2D"/>
    <w:rsid w:val="00F3263D"/>
    <w:rsid w:val="00F37113"/>
    <w:rsid w:val="00F37ACC"/>
    <w:rsid w:val="00F40214"/>
    <w:rsid w:val="00F41583"/>
    <w:rsid w:val="00F46214"/>
    <w:rsid w:val="00F47B2F"/>
    <w:rsid w:val="00F51043"/>
    <w:rsid w:val="00F52CB1"/>
    <w:rsid w:val="00F543F4"/>
    <w:rsid w:val="00F63968"/>
    <w:rsid w:val="00F71AFD"/>
    <w:rsid w:val="00F72ED5"/>
    <w:rsid w:val="00F73787"/>
    <w:rsid w:val="00F741DB"/>
    <w:rsid w:val="00F74294"/>
    <w:rsid w:val="00F76E77"/>
    <w:rsid w:val="00F77CEA"/>
    <w:rsid w:val="00F91290"/>
    <w:rsid w:val="00F945B4"/>
    <w:rsid w:val="00F97ADC"/>
    <w:rsid w:val="00FB0A50"/>
    <w:rsid w:val="00FC093C"/>
    <w:rsid w:val="00FC309A"/>
    <w:rsid w:val="00FC3607"/>
    <w:rsid w:val="00FC557C"/>
    <w:rsid w:val="00FC56B7"/>
    <w:rsid w:val="00FD00A7"/>
    <w:rsid w:val="00FD3984"/>
    <w:rsid w:val="00FD7E71"/>
    <w:rsid w:val="00FE03F8"/>
    <w:rsid w:val="00FE65E5"/>
    <w:rsid w:val="00FF087B"/>
    <w:rsid w:val="00FF08BB"/>
    <w:rsid w:val="00FF2C34"/>
    <w:rsid w:val="00FF51B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A5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01A2"/>
    <w:pPr>
      <w:ind w:left="720"/>
    </w:pPr>
  </w:style>
  <w:style w:type="paragraph" w:customStyle="1" w:styleId="a5">
    <w:name w:val="Знак"/>
    <w:basedOn w:val="a"/>
    <w:uiPriority w:val="99"/>
    <w:rsid w:val="008D0F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4245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7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A605-7C73-4C68-85BF-07257FDA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Koreshkova.SV</dc:creator>
  <cp:keywords/>
  <dc:description/>
  <cp:lastModifiedBy>Пользователь Windows</cp:lastModifiedBy>
  <cp:revision>308</cp:revision>
  <cp:lastPrinted>2024-08-22T09:52:00Z</cp:lastPrinted>
  <dcterms:created xsi:type="dcterms:W3CDTF">2015-01-27T07:08:00Z</dcterms:created>
  <dcterms:modified xsi:type="dcterms:W3CDTF">2024-10-18T11:08:00Z</dcterms:modified>
</cp:coreProperties>
</file>